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814E7" w14:textId="77777777" w:rsidR="00CC4C13" w:rsidRPr="000E7B70" w:rsidRDefault="00CC4C13" w:rsidP="00CC4C1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 w:eastAsia="ko-KR"/>
        </w:rPr>
        <w:t>ӘЛ-ФАРАБИ АТЫНДАҒЫ ҚАЗАҚ ҰЛТТЫҚ УНИВЕРСИТЕТІ</w:t>
      </w:r>
    </w:p>
    <w:p w14:paraId="50A6C4BF" w14:textId="77777777" w:rsidR="00CC4C13" w:rsidRPr="000E7B70" w:rsidRDefault="00CC4C13" w:rsidP="00CC4C1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</w:t>
      </w:r>
      <w:r w:rsidRPr="000E7B70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</w:p>
    <w:p w14:paraId="28D6C3A2" w14:textId="77777777" w:rsidR="00CC4C13" w:rsidRPr="000E7B70" w:rsidRDefault="00CC4C13" w:rsidP="00CC4C1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ӘЛЕУМЕТТАНУ ЖӘНЕ ӘЛЕУМЕТТІК ЖҰМЫС КАФЕДРАСЫ</w:t>
      </w:r>
    </w:p>
    <w:p w14:paraId="521BD513" w14:textId="77777777" w:rsidR="00CC4C13" w:rsidRPr="000E7B70" w:rsidRDefault="00CC4C13" w:rsidP="00C940F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CA0EB9" w14:textId="77777777" w:rsidR="00CC4C13" w:rsidRPr="000E7B70" w:rsidRDefault="00CC4C13" w:rsidP="00C940F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A39A5C" w14:textId="77777777" w:rsidR="00CC4C13" w:rsidRPr="000E7B70" w:rsidRDefault="00CC4C13" w:rsidP="00C940F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659C61" w14:textId="77777777" w:rsidR="00CC4C13" w:rsidRPr="000E7B70" w:rsidRDefault="00CC4C13" w:rsidP="00C940F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2D10B9" w14:textId="77777777" w:rsidR="00CC4C13" w:rsidRPr="000E7B70" w:rsidRDefault="00CC4C13" w:rsidP="00C940F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E78118" w14:textId="77777777" w:rsidR="00CC4C13" w:rsidRPr="000E7B70" w:rsidRDefault="00CC4C13" w:rsidP="00C940F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50412D" w14:textId="77777777" w:rsidR="00CC4C13" w:rsidRPr="000E7B70" w:rsidRDefault="00CC4C13" w:rsidP="00C940F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E10B73" w14:textId="77777777" w:rsidR="00CC4C13" w:rsidRPr="000E7B70" w:rsidRDefault="00CC4C13" w:rsidP="00C940F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E812C25" w14:textId="77777777" w:rsidR="00CC4C13" w:rsidRPr="000E7B70" w:rsidRDefault="00CC4C13" w:rsidP="00C940F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875A89" w14:textId="77777777" w:rsidR="00CC4C13" w:rsidRPr="000E7B70" w:rsidRDefault="00CC4C13" w:rsidP="00C940F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A92477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«ӘЛЕУМЕТТАНУДАҒЫ ӨЛШЕМ ТЕОРИЯСЫ» ПӘНІ БОЙЫНША</w:t>
      </w:r>
    </w:p>
    <w:p w14:paraId="46E8DC3F" w14:textId="77777777" w:rsidR="00C940F2" w:rsidRPr="000E7B70" w:rsidRDefault="00C940F2" w:rsidP="00C940F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СЕМИНАР ТАПСЫРМАЛАРЫ МЕН ҰСЫНЫЛАТЫН ӘДЕБИЕТТЕР</w:t>
      </w:r>
    </w:p>
    <w:p w14:paraId="6E562FD4" w14:textId="5F7AE365" w:rsidR="00CC4C13" w:rsidRPr="000E7B70" w:rsidRDefault="00D83A7E" w:rsidP="00CC4C13">
      <w:pPr>
        <w:keepNext/>
        <w:keepLines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Кредиттер саны-5</w:t>
      </w:r>
    </w:p>
    <w:p w14:paraId="7B75DB23" w14:textId="77777777" w:rsidR="00C940F2" w:rsidRPr="000E7B70" w:rsidRDefault="00C940F2" w:rsidP="00C940F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64C91E" w14:textId="77777777" w:rsidR="00CC4C13" w:rsidRPr="000E7B70" w:rsidRDefault="00CC4C13" w:rsidP="00CC4C13">
      <w:pPr>
        <w:tabs>
          <w:tab w:val="left" w:pos="387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</w:p>
    <w:p w14:paraId="7C848A64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14:paraId="03BE2055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FEB160D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8B9BAE6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38440304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43474CA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B71360A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132CA25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4819CDE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B6BF006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6E40E4A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6050D3F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AD9CDA2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0B2659D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36F126DB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C6C6BD6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671C722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5F14DC1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54095E4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79C32F2E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FF5F25E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95FE754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F3A398F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7BF1E0E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9F0E9A2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A3FD0EF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D3F1593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82B7D73" w14:textId="77777777" w:rsidR="00CC4C13" w:rsidRPr="000E7B70" w:rsidRDefault="00CC4C13" w:rsidP="00CC4C1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sz w:val="24"/>
          <w:szCs w:val="24"/>
          <w:lang w:val="kk-KZ"/>
        </w:rPr>
        <w:t>Оқу жоспарына сәйкес пәнді игеруге орта есеппен 3 кредит бөлінеді. Аудиториялық жұмыс студенттердің назарын пәннің негізгі мәселелеріне аударуға мүмкіндік беретін дәрістік курсты тыңдауды, конспектілеуді және меңгеруді, сондай-ақ семинарлық сабақтар жоспарында көрсетілген проблемалық мәселелерді өз бетінше баяндау арқылы материалды меңгеруге көмектесетін семинарлық сабақтардағы жұмысты қамтиды.</w:t>
      </w:r>
    </w:p>
    <w:p w14:paraId="07785E7A" w14:textId="77777777" w:rsidR="00CC4C13" w:rsidRPr="000E7B70" w:rsidRDefault="00CC4C13" w:rsidP="00CC4C13">
      <w:pPr>
        <w:pStyle w:val="121"/>
        <w:tabs>
          <w:tab w:val="left" w:pos="505"/>
        </w:tabs>
        <w:spacing w:line="276" w:lineRule="auto"/>
        <w:ind w:left="426" w:right="20"/>
        <w:rPr>
          <w:b/>
          <w:sz w:val="24"/>
          <w:szCs w:val="24"/>
          <w:lang w:val="kk-KZ"/>
        </w:rPr>
      </w:pPr>
      <w:r w:rsidRPr="000E7B70">
        <w:rPr>
          <w:b/>
          <w:sz w:val="24"/>
          <w:szCs w:val="24"/>
          <w:lang w:val="kk-KZ"/>
        </w:rPr>
        <w:t>Әдістемелік ұсыныстар</w:t>
      </w:r>
    </w:p>
    <w:p w14:paraId="2FCD1C8D" w14:textId="77777777" w:rsidR="00CC4C13" w:rsidRPr="000E7B70" w:rsidRDefault="00CC4C13" w:rsidP="00CC4C13">
      <w:pPr>
        <w:pStyle w:val="121"/>
        <w:tabs>
          <w:tab w:val="left" w:pos="505"/>
        </w:tabs>
        <w:spacing w:before="0" w:line="240" w:lineRule="auto"/>
        <w:rPr>
          <w:sz w:val="24"/>
          <w:szCs w:val="24"/>
          <w:lang w:val="kk-KZ"/>
        </w:rPr>
      </w:pPr>
      <w:r w:rsidRPr="000E7B70">
        <w:rPr>
          <w:sz w:val="24"/>
          <w:szCs w:val="24"/>
          <w:lang w:val="kk-KZ"/>
        </w:rPr>
        <w:t>1. Әрбір аудиториялық сабаққа төменде келтірілген кестеге сәйкес алдын ала дайындалуыңыз керек. Тапсырманы дайындау тақырыбы талқыланатын аудиториялық сабаққа дейін аяқталуы тиіс.</w:t>
      </w:r>
    </w:p>
    <w:p w14:paraId="6ACD29D5" w14:textId="77777777" w:rsidR="00CC4C13" w:rsidRPr="000E7B70" w:rsidRDefault="00CC4C13" w:rsidP="00CC4C13">
      <w:pPr>
        <w:pStyle w:val="121"/>
        <w:tabs>
          <w:tab w:val="left" w:pos="505"/>
        </w:tabs>
        <w:spacing w:before="0" w:line="240" w:lineRule="auto"/>
        <w:rPr>
          <w:sz w:val="24"/>
          <w:szCs w:val="24"/>
          <w:lang w:val="kk-KZ"/>
        </w:rPr>
      </w:pPr>
      <w:r w:rsidRPr="000E7B70">
        <w:rPr>
          <w:sz w:val="24"/>
          <w:szCs w:val="24"/>
          <w:lang w:val="kk-KZ"/>
        </w:rPr>
        <w:t>2. Тапсырмалар (сұрақтар) пән кестесінде көрсетілгендей семестр бойы үлестіріледі.</w:t>
      </w:r>
    </w:p>
    <w:p w14:paraId="5BCABDB3" w14:textId="77777777" w:rsidR="00CC4C13" w:rsidRPr="000E7B70" w:rsidRDefault="00CC4C13" w:rsidP="00CC4C13">
      <w:pPr>
        <w:pStyle w:val="121"/>
        <w:tabs>
          <w:tab w:val="left" w:pos="505"/>
        </w:tabs>
        <w:spacing w:before="0" w:line="240" w:lineRule="auto"/>
        <w:rPr>
          <w:sz w:val="24"/>
          <w:szCs w:val="24"/>
          <w:lang w:val="kk-KZ"/>
        </w:rPr>
      </w:pPr>
      <w:r w:rsidRPr="000E7B70">
        <w:rPr>
          <w:sz w:val="24"/>
          <w:szCs w:val="24"/>
          <w:lang w:val="kk-KZ"/>
        </w:rPr>
        <w:t>Үй тапсырмаларын орындау кезінде келесі ережелер сақталуы тиіс:</w:t>
      </w:r>
    </w:p>
    <w:p w14:paraId="0BDC5678" w14:textId="77777777" w:rsidR="00CC4C13" w:rsidRPr="000E7B70" w:rsidRDefault="00CC4C13" w:rsidP="00CC4C13">
      <w:pPr>
        <w:pStyle w:val="121"/>
        <w:tabs>
          <w:tab w:val="left" w:pos="505"/>
        </w:tabs>
        <w:spacing w:before="0" w:line="240" w:lineRule="auto"/>
        <w:rPr>
          <w:sz w:val="24"/>
          <w:szCs w:val="24"/>
          <w:lang w:val="kk-KZ"/>
        </w:rPr>
      </w:pPr>
      <w:r w:rsidRPr="000E7B70">
        <w:rPr>
          <w:sz w:val="24"/>
          <w:szCs w:val="24"/>
          <w:lang w:val="kk-KZ"/>
        </w:rPr>
        <w:t xml:space="preserve">* Тапсырмалар көрсетілген мерзімде орындалуы тиіс </w:t>
      </w:r>
    </w:p>
    <w:p w14:paraId="1EEDF64A" w14:textId="77777777" w:rsidR="00CC4C13" w:rsidRPr="000E7B70" w:rsidRDefault="00CC4C13" w:rsidP="00CC4C13">
      <w:pPr>
        <w:pStyle w:val="121"/>
        <w:tabs>
          <w:tab w:val="left" w:pos="505"/>
        </w:tabs>
        <w:spacing w:before="0" w:line="240" w:lineRule="auto"/>
        <w:rPr>
          <w:sz w:val="24"/>
          <w:szCs w:val="24"/>
          <w:lang w:val="kk-KZ"/>
        </w:rPr>
      </w:pPr>
      <w:r w:rsidRPr="000E7B70">
        <w:rPr>
          <w:sz w:val="24"/>
          <w:szCs w:val="24"/>
          <w:lang w:val="kk-KZ"/>
        </w:rPr>
        <w:t>• Кейін үй тапсырмалары қабылданбайды.</w:t>
      </w:r>
    </w:p>
    <w:p w14:paraId="2A0E2D4E" w14:textId="77777777" w:rsidR="00CC4C13" w:rsidRPr="000E7B70" w:rsidRDefault="00CC4C13" w:rsidP="00CC4C13">
      <w:pPr>
        <w:pStyle w:val="121"/>
        <w:tabs>
          <w:tab w:val="left" w:pos="505"/>
        </w:tabs>
        <w:spacing w:before="0" w:line="240" w:lineRule="auto"/>
        <w:rPr>
          <w:sz w:val="24"/>
          <w:szCs w:val="24"/>
          <w:lang w:val="kk-KZ"/>
        </w:rPr>
      </w:pPr>
      <w:r w:rsidRPr="000E7B70">
        <w:rPr>
          <w:sz w:val="24"/>
          <w:szCs w:val="24"/>
          <w:lang w:val="kk-KZ"/>
        </w:rPr>
        <w:t xml:space="preserve">* СӨЖ тапсырмалары А4 қағаз парағының бір жағында орындалуы тиіс және беттері беттерді нөмірлеу реті бойынша бекітілуі тиіс </w:t>
      </w:r>
    </w:p>
    <w:p w14:paraId="7CECDA8E" w14:textId="77777777" w:rsidR="00CC4C13" w:rsidRPr="000E7B70" w:rsidRDefault="00CC4C13" w:rsidP="00CC4C13">
      <w:pPr>
        <w:pStyle w:val="121"/>
        <w:tabs>
          <w:tab w:val="left" w:pos="505"/>
        </w:tabs>
        <w:spacing w:before="0" w:line="240" w:lineRule="auto"/>
        <w:rPr>
          <w:sz w:val="24"/>
          <w:szCs w:val="24"/>
          <w:lang w:val="kk-KZ"/>
        </w:rPr>
      </w:pPr>
      <w:r w:rsidRPr="000E7B70">
        <w:rPr>
          <w:sz w:val="24"/>
          <w:szCs w:val="24"/>
          <w:lang w:val="kk-KZ"/>
        </w:rPr>
        <w:t>• Осы стандарттарға сәйкес келмейтін СӨЖ тапсырмалары қанағаттанарлықсыз бағамен қайтарылатын болады.</w:t>
      </w:r>
    </w:p>
    <w:p w14:paraId="258975E5" w14:textId="77777777" w:rsidR="00CC4C13" w:rsidRPr="000E7B70" w:rsidRDefault="00CC4C13" w:rsidP="00CC4C13">
      <w:pPr>
        <w:pStyle w:val="121"/>
        <w:shd w:val="clear" w:color="auto" w:fill="auto"/>
        <w:tabs>
          <w:tab w:val="left" w:pos="505"/>
        </w:tabs>
        <w:spacing w:before="0" w:line="240" w:lineRule="auto"/>
        <w:rPr>
          <w:sz w:val="24"/>
          <w:szCs w:val="24"/>
          <w:lang w:val="kk-KZ"/>
        </w:rPr>
      </w:pPr>
      <w:r w:rsidRPr="000E7B70">
        <w:rPr>
          <w:sz w:val="24"/>
          <w:szCs w:val="24"/>
          <w:lang w:val="kk-KZ"/>
        </w:rPr>
        <w:t>* Сіз СӨЖ тапсырмасын орындау кезінде басқа студентпен бірге жұмыс істей аласыз.</w:t>
      </w:r>
    </w:p>
    <w:p w14:paraId="257C92DB" w14:textId="77777777" w:rsidR="00CC4C13" w:rsidRPr="000E7B70" w:rsidRDefault="00CC4C13" w:rsidP="00CC4C13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b/>
          <w:sz w:val="24"/>
          <w:szCs w:val="24"/>
          <w:lang w:val="kk-KZ"/>
        </w:rPr>
      </w:pPr>
    </w:p>
    <w:p w14:paraId="371AAC08" w14:textId="77777777" w:rsidR="00CC4C13" w:rsidRPr="000E7B70" w:rsidRDefault="00CC4C13" w:rsidP="00CC4C13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b/>
          <w:sz w:val="24"/>
          <w:szCs w:val="24"/>
          <w:lang w:val="kk-KZ"/>
        </w:rPr>
      </w:pPr>
      <w:r w:rsidRPr="000E7B70">
        <w:rPr>
          <w:b/>
          <w:sz w:val="24"/>
          <w:szCs w:val="24"/>
          <w:lang w:val="kk-KZ"/>
        </w:rPr>
        <w:t>Бағалау критерийлері:</w:t>
      </w:r>
    </w:p>
    <w:p w14:paraId="15468BE5" w14:textId="77777777" w:rsidR="00CC4C13" w:rsidRPr="000E7B70" w:rsidRDefault="00CC4C13" w:rsidP="00CC4C13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  <w:lang w:val="kk-KZ"/>
        </w:rPr>
      </w:pPr>
      <w:r w:rsidRPr="000E7B70">
        <w:rPr>
          <w:sz w:val="24"/>
          <w:szCs w:val="24"/>
          <w:lang w:val="kk-KZ"/>
        </w:rPr>
        <w:t>- "8-10" балл ( өте жақсы) - білім алушы практикалық тапсырманың жұмыс тәсілдерін сенімді және нақты біледі, жұмыс сапасына қойылатын талаптарды сақтайды;</w:t>
      </w:r>
    </w:p>
    <w:p w14:paraId="4E7193A0" w14:textId="77777777" w:rsidR="00CC4C13" w:rsidRPr="000E7B70" w:rsidRDefault="00CC4C13" w:rsidP="00CC4C13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  <w:lang w:val="kk-KZ"/>
        </w:rPr>
      </w:pPr>
      <w:r w:rsidRPr="000E7B70">
        <w:rPr>
          <w:sz w:val="24"/>
          <w:szCs w:val="24"/>
          <w:lang w:val="kk-KZ"/>
        </w:rPr>
        <w:t>- "6-7" балл (жақсы) - практикалық тапсырманың жұмыс тәсілдерін меңгерген, бірақ білім алушының өзі түзететін жекелеген елеусіз қателер болуы мүмкін;</w:t>
      </w:r>
    </w:p>
    <w:p w14:paraId="76394D3E" w14:textId="77777777" w:rsidR="00CC4C13" w:rsidRPr="000E7B70" w:rsidRDefault="00CC4C13" w:rsidP="00CC4C13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  <w:lang w:val="kk-KZ"/>
        </w:rPr>
      </w:pPr>
      <w:r w:rsidRPr="000E7B70">
        <w:rPr>
          <w:sz w:val="24"/>
          <w:szCs w:val="24"/>
          <w:lang w:val="kk-KZ"/>
        </w:rPr>
        <w:t>- "3-5" балл (қанағаттанарлық) - практикалық тапсырманың жұмыс тәсілдерін жеткіліксіз меңгермеген, оқытушының көмегімен түзетілетін қателер болған жағдайда қойылады;</w:t>
      </w:r>
    </w:p>
    <w:p w14:paraId="0F5547DA" w14:textId="77777777" w:rsidR="00CC4C13" w:rsidRPr="000E7B70" w:rsidRDefault="00CC4C13" w:rsidP="00CC4C13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  <w:lang w:val="kk-KZ"/>
        </w:rPr>
      </w:pPr>
      <w:r w:rsidRPr="000E7B70">
        <w:rPr>
          <w:sz w:val="24"/>
          <w:szCs w:val="24"/>
          <w:lang w:val="kk-KZ"/>
        </w:rPr>
        <w:t>– "0-2" балл (қанағаттанарлықсыз) - білім алушы практикалық тапсырманың жұмыс тәсілдерін орындай алмайды, елеулі қателіктер жібереді.</w:t>
      </w:r>
    </w:p>
    <w:p w14:paraId="55B22147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DB38BA4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C00ED2A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A975540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AAE4ECC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C1193B7" w14:textId="77777777" w:rsidR="00CC4C13" w:rsidRPr="000E7B70" w:rsidRDefault="00CC4C13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95CC8BF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ДӘРІС 1. ӘЛЕУМЕТТАНУДАҒЫ ӨЛШЕМ ТЕОРИЯСЫНЫҢ ТҮСІНІКТЕМЕЛІК АППАРАТЫ</w:t>
      </w:r>
    </w:p>
    <w:p w14:paraId="678E0520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Семинар 1. </w:t>
      </w: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Әлеуметтанудағы өлшем теориясының пәндік саласы</w:t>
      </w:r>
    </w:p>
    <w:p w14:paraId="4E67903D" w14:textId="77777777" w:rsidR="00392EE9" w:rsidRPr="000E7B70" w:rsidRDefault="00392EE9" w:rsidP="00392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Мазмұны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76155869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Өлшемнің сипатттамалық, репрезентативті, формалды теориясы</w:t>
      </w:r>
    </w:p>
    <w:p w14:paraId="2BEDB5B2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Өлшемнің логикалық сызбасы</w:t>
      </w:r>
    </w:p>
    <w:p w14:paraId="596049C0" w14:textId="77777777" w:rsidR="00A55283" w:rsidRPr="000E7B70" w:rsidRDefault="00A55283" w:rsidP="00DD2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әлеуметтік өлшем теориясына қатысты әдебиетте бар нәтижелердің әртүрлілігін көрсету. </w:t>
      </w:r>
    </w:p>
    <w:p w14:paraId="5DFA2DA7" w14:textId="77777777" w:rsidR="00A55283" w:rsidRPr="000E7B70" w:rsidRDefault="00A55283" w:rsidP="00C940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1B656E1" w14:textId="77777777" w:rsidR="00C940F2" w:rsidRPr="000E7B70" w:rsidRDefault="00C940F2" w:rsidP="00C940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Қолданылатын әдебиеттер: </w:t>
      </w:r>
    </w:p>
    <w:p w14:paraId="2B2FCF34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lang w:val="kk-KZ"/>
        </w:rPr>
        <w:lastRenderedPageBreak/>
        <w:t>1. Толстова Ю.Николаевна. Измерение в социологии : учеб. пособие для вузов по специальности 040201 Социология и 040102 Соц. ант</w:t>
      </w:r>
      <w:proofErr w:type="spellStart"/>
      <w:r w:rsidRPr="000E7B70">
        <w:t>ропология</w:t>
      </w:r>
      <w:proofErr w:type="spellEnd"/>
      <w:r w:rsidRPr="000E7B70">
        <w:t xml:space="preserve"> / Ю. Н. Толстова. - </w:t>
      </w:r>
      <w:proofErr w:type="gramStart"/>
      <w:r w:rsidRPr="000E7B70">
        <w:t>М. :</w:t>
      </w:r>
      <w:proofErr w:type="gramEnd"/>
      <w:r w:rsidRPr="000E7B70">
        <w:t xml:space="preserve"> </w:t>
      </w:r>
      <w:proofErr w:type="spellStart"/>
      <w:r w:rsidRPr="000E7B70">
        <w:t>Кн.дом</w:t>
      </w:r>
      <w:proofErr w:type="spellEnd"/>
      <w:r w:rsidRPr="000E7B70">
        <w:t xml:space="preserve"> "Ун-т", 2007. - 287 с.</w:t>
      </w:r>
    </w:p>
    <w:p w14:paraId="642CD315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2.​ </w:t>
      </w:r>
      <w:r w:rsidRPr="000E7B70">
        <w:t>Толстова Ю.Н. Измерение в социологии. М.: ИДУ, 2009.</w:t>
      </w:r>
    </w:p>
    <w:p w14:paraId="26AABAA0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3.​ </w:t>
      </w:r>
      <w:proofErr w:type="spellStart"/>
      <w:r w:rsidRPr="000E7B70">
        <w:t>Малхотра</w:t>
      </w:r>
      <w:proofErr w:type="spellEnd"/>
      <w:r w:rsidRPr="000E7B70">
        <w:t xml:space="preserve"> </w:t>
      </w:r>
      <w:proofErr w:type="spellStart"/>
      <w:r w:rsidRPr="000E7B70">
        <w:t>Нэреш</w:t>
      </w:r>
      <w:proofErr w:type="spellEnd"/>
      <w:r w:rsidRPr="000E7B70">
        <w:t xml:space="preserve"> К. Маркетинговые исследования. Практическое руководство. – М.: Издательский Дом «Вильямс», 2002, 2003, 2007.</w:t>
      </w:r>
    </w:p>
    <w:p w14:paraId="7EC65879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4.​ </w:t>
      </w:r>
      <w:r w:rsidRPr="000E7B70">
        <w:t>Орлов А.И. Менеджмент: организационно-экономическое моделирование. Учебное пособие для вузов. Ростов-на-Дону: Феникс, 2009.</w:t>
      </w:r>
    </w:p>
    <w:p w14:paraId="1A3D1DAF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5.​ </w:t>
      </w:r>
      <w:r w:rsidRPr="000E7B70">
        <w:t xml:space="preserve">Орлов А.И. Об оценке качества процедур анализа данных // Социологические методы в современной исследовательской практике: Сборник статей, посвященный памяти первого декана факультета социологии НИУ ВШЭ А.О. </w:t>
      </w:r>
      <w:proofErr w:type="spellStart"/>
      <w:r w:rsidRPr="000E7B70">
        <w:t>Крыштановского</w:t>
      </w:r>
      <w:proofErr w:type="spellEnd"/>
      <w:r w:rsidRPr="000E7B70">
        <w:t xml:space="preserve"> / Отв. ред. и вступит. ст. О.А. </w:t>
      </w:r>
      <w:proofErr w:type="spellStart"/>
      <w:r w:rsidRPr="000E7B70">
        <w:t>Оберемко</w:t>
      </w:r>
      <w:proofErr w:type="spellEnd"/>
      <w:r w:rsidRPr="000E7B70">
        <w:t>; НИУ ВШЭ, ИС РАН, РОС. М.: НИУ ВШЭ, 2011. - С.7-13.</w:t>
      </w:r>
    </w:p>
    <w:p w14:paraId="35A882A4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  <w:rPr>
          <w:rStyle w:val="s14"/>
          <w:lang w:val="kk-KZ"/>
        </w:rPr>
      </w:pPr>
      <w:r w:rsidRPr="000E7B70">
        <w:rPr>
          <w:rStyle w:val="s14"/>
        </w:rPr>
        <w:t>6.​ </w:t>
      </w:r>
      <w:r w:rsidRPr="000E7B70">
        <w:t>Татарова Г.Г. Основы типологического анализа в социологических исследованиях. М.: Издательский Дом «Высшее образование и наука», 2007</w:t>
      </w:r>
    </w:p>
    <w:p w14:paraId="1CA88CAC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 xml:space="preserve"> 7.​ </w:t>
      </w:r>
      <w:r w:rsidRPr="000E7B70">
        <w:t>Орлов А.И. Прикладная статистика. М.: Экзамен, 2006.</w:t>
      </w:r>
    </w:p>
    <w:p w14:paraId="092953B7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8.​ ​ </w:t>
      </w:r>
      <w:r w:rsidRPr="000E7B70">
        <w:t xml:space="preserve">Толстова Ю.Н. Основы многомерного </w:t>
      </w:r>
      <w:proofErr w:type="spellStart"/>
      <w:r w:rsidRPr="000E7B70">
        <w:t>шкалирования</w:t>
      </w:r>
      <w:proofErr w:type="spellEnd"/>
      <w:r w:rsidRPr="000E7B70">
        <w:t>. Учебное пособие для вузов. М.: Издательство КДУ, 2006.</w:t>
      </w:r>
    </w:p>
    <w:p w14:paraId="117D53EC" w14:textId="77777777" w:rsidR="00C940F2" w:rsidRPr="000E7B70" w:rsidRDefault="00C940F2" w:rsidP="00C940F2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009404E" w14:textId="77777777" w:rsidR="00C940F2" w:rsidRPr="000E7B70" w:rsidRDefault="00C940F2" w:rsidP="00C940F2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ДӘРІС2.ӘЛЕУМЕТТАНУЛЫҚ АЙНЫМАЛЫЛАР, ШКАЛАЛАР ҚАСИЕТТЕРІНІҢ КЛАССИФИКАЦИЯСЫ</w:t>
      </w:r>
    </w:p>
    <w:p w14:paraId="4DF4B352" w14:textId="77777777" w:rsidR="00C940F2" w:rsidRPr="000E7B70" w:rsidRDefault="00C940F2" w:rsidP="00C940F2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3F903977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Семинар 2.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>Өлшем, шкалалау, квантификация, шкалалар, айнымалы, белгі, индекс түсініктері.</w:t>
      </w:r>
    </w:p>
    <w:p w14:paraId="1AF95A8E" w14:textId="77777777" w:rsidR="00392EE9" w:rsidRPr="000E7B70" w:rsidRDefault="00392EE9" w:rsidP="00392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Мазмұны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6B13C8A2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sz w:val="24"/>
          <w:szCs w:val="24"/>
          <w:lang w:val="kk-KZ"/>
        </w:rPr>
        <w:t>Әлеуметтанулық айнымалылардың классификациясы мен қасиеттері</w:t>
      </w:r>
    </w:p>
    <w:p w14:paraId="7104E0E4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sz w:val="24"/>
          <w:szCs w:val="24"/>
          <w:lang w:val="kk-KZ"/>
        </w:rPr>
        <w:t>Өлшем деңгейі бойынша шкалалар типтері</w:t>
      </w:r>
    </w:p>
    <w:p w14:paraId="63347659" w14:textId="77777777" w:rsidR="00C940F2" w:rsidRPr="000E7B70" w:rsidRDefault="00DD2C24" w:rsidP="00C94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 xml:space="preserve"> шкалалардың негізгі түрлерінің мәнін ашу</w:t>
      </w:r>
    </w:p>
    <w:p w14:paraId="6EAD2758" w14:textId="77777777" w:rsidR="00C940F2" w:rsidRPr="000E7B70" w:rsidRDefault="00C940F2" w:rsidP="00C940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әдебиеттер:</w:t>
      </w:r>
    </w:p>
    <w:p w14:paraId="03CB5435" w14:textId="77777777" w:rsidR="00C940F2" w:rsidRPr="000E7B70" w:rsidRDefault="00C940F2" w:rsidP="00C940F2">
      <w:pPr>
        <w:pStyle w:val="p34"/>
        <w:numPr>
          <w:ilvl w:val="0"/>
          <w:numId w:val="1"/>
        </w:numPr>
        <w:spacing w:before="0" w:beforeAutospacing="0" w:after="0" w:afterAutospacing="0"/>
        <w:ind w:left="0" w:firstLine="426"/>
        <w:contextualSpacing/>
        <w:jc w:val="both"/>
      </w:pPr>
      <w:r w:rsidRPr="000E7B70">
        <w:rPr>
          <w:lang w:val="kk-KZ"/>
        </w:rPr>
        <w:t>М</w:t>
      </w:r>
      <w:proofErr w:type="spellStart"/>
      <w:r w:rsidRPr="000E7B70">
        <w:t>урашкина</w:t>
      </w:r>
      <w:proofErr w:type="spellEnd"/>
      <w:r w:rsidRPr="000E7B70">
        <w:t xml:space="preserve"> Т.И. Теория измерений. Гриф МО РФ Год: 2007. Издательство: Высшая школа. Серия: - Страниц: 151.</w:t>
      </w:r>
    </w:p>
    <w:p w14:paraId="2A6A24D6" w14:textId="77777777" w:rsidR="00C940F2" w:rsidRPr="000E7B70" w:rsidRDefault="00C940F2" w:rsidP="00C940F2">
      <w:pPr>
        <w:pStyle w:val="p34"/>
        <w:numPr>
          <w:ilvl w:val="0"/>
          <w:numId w:val="1"/>
        </w:numPr>
        <w:ind w:left="0" w:firstLine="426"/>
        <w:contextualSpacing/>
        <w:jc w:val="both"/>
        <w:rPr>
          <w:lang w:val="kk-KZ"/>
        </w:rPr>
      </w:pPr>
      <w:r w:rsidRPr="000E7B70">
        <w:t xml:space="preserve">Ильина М.С. Математические методы моделирования в социологических </w:t>
      </w:r>
      <w:proofErr w:type="gramStart"/>
      <w:r w:rsidRPr="000E7B70">
        <w:t>процессах :</w:t>
      </w:r>
      <w:proofErr w:type="gramEnd"/>
      <w:r w:rsidRPr="000E7B70">
        <w:t xml:space="preserve"> пособие для специальности "Социология" / М. С. Ильина, Е. Ю. </w:t>
      </w:r>
      <w:proofErr w:type="spellStart"/>
      <w:r w:rsidRPr="000E7B70">
        <w:t>Солопанов</w:t>
      </w:r>
      <w:proofErr w:type="spellEnd"/>
      <w:r w:rsidRPr="000E7B70">
        <w:t xml:space="preserve">, Е. А. </w:t>
      </w:r>
      <w:proofErr w:type="spellStart"/>
      <w:r w:rsidRPr="000E7B70">
        <w:t>Фунтикова</w:t>
      </w:r>
      <w:proofErr w:type="spellEnd"/>
      <w:r w:rsidRPr="000E7B70">
        <w:t xml:space="preserve">. - </w:t>
      </w:r>
      <w:proofErr w:type="gramStart"/>
      <w:r w:rsidRPr="000E7B70">
        <w:t>Иркутск :</w:t>
      </w:r>
      <w:proofErr w:type="gramEnd"/>
      <w:r w:rsidRPr="000E7B70">
        <w:t xml:space="preserve"> Изд-во </w:t>
      </w:r>
      <w:proofErr w:type="spellStart"/>
      <w:r w:rsidRPr="000E7B70">
        <w:t>ИрГТУ</w:t>
      </w:r>
      <w:proofErr w:type="spellEnd"/>
      <w:r w:rsidRPr="000E7B70">
        <w:t>, 2007. - 92 с.</w:t>
      </w:r>
    </w:p>
    <w:p w14:paraId="4513E655" w14:textId="77777777" w:rsidR="00C940F2" w:rsidRPr="000E7B70" w:rsidRDefault="00C940F2" w:rsidP="00C940F2">
      <w:pPr>
        <w:pStyle w:val="p34"/>
        <w:numPr>
          <w:ilvl w:val="0"/>
          <w:numId w:val="1"/>
        </w:numPr>
        <w:ind w:left="0" w:firstLine="426"/>
        <w:contextualSpacing/>
        <w:jc w:val="both"/>
      </w:pPr>
      <w:r w:rsidRPr="000E7B70">
        <w:rPr>
          <w:rStyle w:val="s14"/>
        </w:rPr>
        <w:t>​ </w:t>
      </w:r>
      <w:r w:rsidRPr="000E7B70">
        <w:t xml:space="preserve">Толстова </w:t>
      </w:r>
      <w:proofErr w:type="spellStart"/>
      <w:r w:rsidRPr="000E7B70">
        <w:t>Ю.Николаевна</w:t>
      </w:r>
      <w:proofErr w:type="spellEnd"/>
      <w:r w:rsidRPr="000E7B70">
        <w:t xml:space="preserve">. Измерение в </w:t>
      </w:r>
      <w:proofErr w:type="gramStart"/>
      <w:r w:rsidRPr="000E7B70">
        <w:t>социологии :</w:t>
      </w:r>
      <w:proofErr w:type="gramEnd"/>
      <w:r w:rsidRPr="000E7B70">
        <w:t xml:space="preserve"> учеб. пособие для вузов по специальности 040201 Социология и 040102 Соц. антропология / Ю. Н. Толстова. - </w:t>
      </w:r>
      <w:proofErr w:type="gramStart"/>
      <w:r w:rsidRPr="000E7B70">
        <w:t>М. :</w:t>
      </w:r>
      <w:proofErr w:type="gramEnd"/>
      <w:r w:rsidRPr="000E7B70">
        <w:t xml:space="preserve"> </w:t>
      </w:r>
      <w:proofErr w:type="spellStart"/>
      <w:r w:rsidRPr="000E7B70">
        <w:t>Кн.дом</w:t>
      </w:r>
      <w:proofErr w:type="spellEnd"/>
      <w:r w:rsidRPr="000E7B70">
        <w:t xml:space="preserve"> "Ун-т", 2007. - 287 с.</w:t>
      </w:r>
    </w:p>
    <w:p w14:paraId="27781463" w14:textId="77777777" w:rsidR="00C940F2" w:rsidRPr="000E7B70" w:rsidRDefault="00C940F2" w:rsidP="00C940F2">
      <w:pPr>
        <w:pStyle w:val="p34"/>
        <w:numPr>
          <w:ilvl w:val="0"/>
          <w:numId w:val="1"/>
        </w:numPr>
        <w:ind w:left="0" w:firstLine="426"/>
        <w:contextualSpacing/>
        <w:jc w:val="both"/>
      </w:pPr>
      <w:r w:rsidRPr="000E7B70">
        <w:t>Толстова Ю.Н. Измерение в социологии. М.: ИДУ, 2009.</w:t>
      </w:r>
    </w:p>
    <w:p w14:paraId="44B2D4B5" w14:textId="77777777" w:rsidR="00C940F2" w:rsidRPr="000E7B70" w:rsidRDefault="00C940F2" w:rsidP="00C940F2">
      <w:pPr>
        <w:pStyle w:val="p34"/>
        <w:numPr>
          <w:ilvl w:val="0"/>
          <w:numId w:val="1"/>
        </w:numPr>
        <w:ind w:left="0" w:firstLine="426"/>
        <w:contextualSpacing/>
        <w:jc w:val="both"/>
        <w:rPr>
          <w:lang w:val="kk-KZ"/>
        </w:rPr>
      </w:pPr>
      <w:proofErr w:type="spellStart"/>
      <w:r w:rsidRPr="000E7B70">
        <w:t>Малхотра</w:t>
      </w:r>
      <w:proofErr w:type="spellEnd"/>
      <w:r w:rsidRPr="000E7B70">
        <w:t xml:space="preserve"> </w:t>
      </w:r>
      <w:proofErr w:type="spellStart"/>
      <w:r w:rsidRPr="000E7B70">
        <w:t>Нэреш</w:t>
      </w:r>
      <w:proofErr w:type="spellEnd"/>
      <w:r w:rsidRPr="000E7B70">
        <w:t xml:space="preserve"> К. Маркетинговые исследования. Практическое руководство. – М.: Издательский Дом «Вильямс», 2002, 2003, 2007.</w:t>
      </w:r>
    </w:p>
    <w:p w14:paraId="1B970D2E" w14:textId="77777777" w:rsidR="00C940F2" w:rsidRPr="000E7B70" w:rsidRDefault="00C940F2" w:rsidP="00C940F2">
      <w:pPr>
        <w:pStyle w:val="p34"/>
        <w:numPr>
          <w:ilvl w:val="0"/>
          <w:numId w:val="1"/>
        </w:numPr>
        <w:ind w:left="0" w:firstLine="426"/>
        <w:contextualSpacing/>
        <w:jc w:val="both"/>
      </w:pPr>
      <w:r w:rsidRPr="000E7B70">
        <w:t xml:space="preserve">Математическое моделирование социальных процессов. </w:t>
      </w:r>
      <w:proofErr w:type="spellStart"/>
      <w:r w:rsidRPr="000E7B70">
        <w:t>Вып</w:t>
      </w:r>
      <w:proofErr w:type="spellEnd"/>
      <w:r w:rsidRPr="000E7B70">
        <w:t>. 10: сб. ст. / Под ред. А.П. Михайлова. М.: КДУ, 2009.</w:t>
      </w:r>
    </w:p>
    <w:p w14:paraId="0CE166FF" w14:textId="77777777" w:rsidR="00C940F2" w:rsidRPr="000E7B70" w:rsidRDefault="00C940F2" w:rsidP="00C940F2">
      <w:pPr>
        <w:pStyle w:val="p34"/>
        <w:numPr>
          <w:ilvl w:val="0"/>
          <w:numId w:val="1"/>
        </w:numPr>
        <w:ind w:left="0" w:firstLine="426"/>
        <w:contextualSpacing/>
        <w:jc w:val="both"/>
      </w:pPr>
      <w:proofErr w:type="spellStart"/>
      <w:r w:rsidRPr="000E7B70">
        <w:t>Шведовский</w:t>
      </w:r>
      <w:proofErr w:type="spellEnd"/>
      <w:r w:rsidRPr="000E7B70">
        <w:t xml:space="preserve"> В.А. Особенности социолого-математического моделирования в исследовании социальных процессов. – М.: АПКиППРО,2009.</w:t>
      </w:r>
    </w:p>
    <w:p w14:paraId="3E38EA7A" w14:textId="77777777" w:rsidR="00C940F2" w:rsidRPr="000E7B70" w:rsidRDefault="00C940F2" w:rsidP="00C940F2">
      <w:pPr>
        <w:pStyle w:val="p34"/>
        <w:numPr>
          <w:ilvl w:val="0"/>
          <w:numId w:val="1"/>
        </w:numPr>
        <w:ind w:left="0" w:firstLine="426"/>
        <w:contextualSpacing/>
        <w:jc w:val="both"/>
      </w:pPr>
      <w:r w:rsidRPr="000E7B70">
        <w:t xml:space="preserve">Толстова Ю.Н. Основы многомерного </w:t>
      </w:r>
      <w:proofErr w:type="spellStart"/>
      <w:r w:rsidRPr="000E7B70">
        <w:t>шкалирования</w:t>
      </w:r>
      <w:proofErr w:type="spellEnd"/>
      <w:r w:rsidRPr="000E7B70">
        <w:t>. Учебное пособие для вузов. М.: Издательство КДУ, 2006.</w:t>
      </w:r>
    </w:p>
    <w:p w14:paraId="288819BF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8507C8C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ДӘРІС 3.ӨЛШЕУ ПРОЦЕДУРАЛАРЫ</w:t>
      </w:r>
    </w:p>
    <w:p w14:paraId="12C6B744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Семинар 3. </w:t>
      </w: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Өлшеу процедуралары түсініктері:</w:t>
      </w:r>
    </w:p>
    <w:p w14:paraId="6C716C37" w14:textId="77777777" w:rsidR="00392EE9" w:rsidRPr="000E7B70" w:rsidRDefault="00392EE9" w:rsidP="00392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Мазмұны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565162E1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Процедура </w:t>
      </w:r>
    </w:p>
    <w:p w14:paraId="0B4B36F8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Операционализация</w:t>
      </w:r>
    </w:p>
    <w:p w14:paraId="5F888AC7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Индикаторлар</w:t>
      </w:r>
    </w:p>
    <w:p w14:paraId="1440E776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Айнымалылар</w:t>
      </w:r>
    </w:p>
    <w:p w14:paraId="18FC5450" w14:textId="77777777" w:rsidR="00C940F2" w:rsidRPr="000E7B70" w:rsidRDefault="00DD2C24" w:rsidP="00DD2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социологиялық мазмұн мәселелерін зерттеу кезінде өлшеу теориясының ұғымдары мен әдістерін қолдану, математикалық статистика ұғымдары мен әдістерімен өлшеу теориясының ұғымдары мен әдістерін салыстыра білу.</w:t>
      </w:r>
    </w:p>
    <w:p w14:paraId="233B4E9E" w14:textId="77777777" w:rsidR="00C940F2" w:rsidRPr="000E7B70" w:rsidRDefault="00C940F2" w:rsidP="00C940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Қолданылатын әдебиеттер: </w:t>
      </w:r>
    </w:p>
    <w:p w14:paraId="3543B6CD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lang w:val="kk-KZ"/>
        </w:rPr>
        <w:t xml:space="preserve">1. </w:t>
      </w:r>
      <w:r w:rsidRPr="000E7B70">
        <w:t xml:space="preserve">Толстова </w:t>
      </w:r>
      <w:proofErr w:type="spellStart"/>
      <w:r w:rsidRPr="000E7B70">
        <w:t>Ю.Николаевна</w:t>
      </w:r>
      <w:proofErr w:type="spellEnd"/>
      <w:r w:rsidRPr="000E7B70">
        <w:t xml:space="preserve">. Измерение в </w:t>
      </w:r>
      <w:proofErr w:type="gramStart"/>
      <w:r w:rsidRPr="000E7B70">
        <w:t>социологии :</w:t>
      </w:r>
      <w:proofErr w:type="gramEnd"/>
      <w:r w:rsidRPr="000E7B70">
        <w:t xml:space="preserve"> учеб. пособие для вузов по специальности 040201 Социология и 040102 Соц. антропология / Ю. Н. Толстова. - </w:t>
      </w:r>
      <w:proofErr w:type="gramStart"/>
      <w:r w:rsidRPr="000E7B70">
        <w:t>М. :</w:t>
      </w:r>
      <w:proofErr w:type="gramEnd"/>
      <w:r w:rsidRPr="000E7B70">
        <w:t xml:space="preserve"> </w:t>
      </w:r>
      <w:proofErr w:type="spellStart"/>
      <w:r w:rsidRPr="000E7B70">
        <w:t>Кн.дом</w:t>
      </w:r>
      <w:proofErr w:type="spellEnd"/>
      <w:r w:rsidRPr="000E7B70">
        <w:t xml:space="preserve"> "Ун-т", 2007. - 287 с.</w:t>
      </w:r>
    </w:p>
    <w:p w14:paraId="01C8A12E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2.​ </w:t>
      </w:r>
      <w:r w:rsidRPr="000E7B70">
        <w:t>Толстова Ю.Н. Измерение в социологии. М.: ИДУ, 2009.</w:t>
      </w:r>
    </w:p>
    <w:p w14:paraId="08DC18DD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3.​ </w:t>
      </w:r>
      <w:proofErr w:type="spellStart"/>
      <w:r w:rsidRPr="000E7B70">
        <w:t>Малхотра</w:t>
      </w:r>
      <w:proofErr w:type="spellEnd"/>
      <w:r w:rsidRPr="000E7B70">
        <w:t xml:space="preserve"> </w:t>
      </w:r>
      <w:proofErr w:type="spellStart"/>
      <w:r w:rsidRPr="000E7B70">
        <w:t>Нэреш</w:t>
      </w:r>
      <w:proofErr w:type="spellEnd"/>
      <w:r w:rsidRPr="000E7B70">
        <w:t xml:space="preserve"> К. Маркетинговые исследования. Практическое руководство. – М.: Издательский Дом «Вильямс», 2002, 2003, 2007.</w:t>
      </w:r>
    </w:p>
    <w:p w14:paraId="7EB27DC5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4.​ </w:t>
      </w:r>
      <w:r w:rsidRPr="000E7B70">
        <w:t>Орлов А.И. Менеджмент: организационно-экономическое моделирование. Учебное пособие для вузов. Ростов-на-Дону: Феникс, 2009.</w:t>
      </w:r>
    </w:p>
    <w:p w14:paraId="208FFB33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5.​ </w:t>
      </w:r>
      <w:r w:rsidRPr="000E7B70">
        <w:t xml:space="preserve">Орлов А.И. Об оценке качества процедур анализа данных // Социологические методы в современной исследовательской практике: Сборник статей, посвященный памяти первого декана факультета социологии НИУ ВШЭ А.О. </w:t>
      </w:r>
      <w:proofErr w:type="spellStart"/>
      <w:r w:rsidRPr="000E7B70">
        <w:t>Крыштановского</w:t>
      </w:r>
      <w:proofErr w:type="spellEnd"/>
      <w:r w:rsidRPr="000E7B70">
        <w:t xml:space="preserve"> / Отв. ред. и вступит. ст. О.А. </w:t>
      </w:r>
      <w:proofErr w:type="spellStart"/>
      <w:r w:rsidRPr="000E7B70">
        <w:t>Оберемко</w:t>
      </w:r>
      <w:proofErr w:type="spellEnd"/>
      <w:r w:rsidRPr="000E7B70">
        <w:t>; НИУ ВШЭ, ИС РАН, РОС. М.: НИУ ВШЭ, 2011. - С.7-13.</w:t>
      </w:r>
    </w:p>
    <w:p w14:paraId="4EA49BD5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  <w:rPr>
          <w:rStyle w:val="s14"/>
          <w:lang w:val="kk-KZ"/>
        </w:rPr>
      </w:pPr>
      <w:r w:rsidRPr="000E7B70">
        <w:rPr>
          <w:rStyle w:val="s14"/>
        </w:rPr>
        <w:t>6.​ </w:t>
      </w:r>
      <w:r w:rsidRPr="000E7B70">
        <w:t>Татарова Г.Г. Основы типологического анализа в социологических исследованиях. М.: Издательский Дом «Высшее образование и наука», 2007</w:t>
      </w:r>
    </w:p>
    <w:p w14:paraId="1BFB1F16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 xml:space="preserve"> 7.​ </w:t>
      </w:r>
      <w:r w:rsidRPr="000E7B70">
        <w:t>Орлов А.И. Прикладная статистика. М.: Экзамен, 2006.</w:t>
      </w:r>
    </w:p>
    <w:p w14:paraId="0BE44744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8.​ ​ </w:t>
      </w:r>
      <w:r w:rsidRPr="000E7B70">
        <w:t xml:space="preserve">Толстова Ю.Н. Основы многомерного </w:t>
      </w:r>
      <w:proofErr w:type="spellStart"/>
      <w:r w:rsidRPr="000E7B70">
        <w:t>шкалирования</w:t>
      </w:r>
      <w:proofErr w:type="spellEnd"/>
      <w:r w:rsidRPr="000E7B70">
        <w:t>. Учебное пособие для вузов. М.: Издательство КДУ, 2006.</w:t>
      </w:r>
    </w:p>
    <w:p w14:paraId="4F8EBEFD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ДӘРІС 4. ОПЕРАЦИОНАЛИЗАЦИЯ ЖӘНЕ ӨЛШЕУ</w:t>
      </w:r>
    </w:p>
    <w:p w14:paraId="3241CE19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4. 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>Өлшеу стратегиялары</w:t>
      </w:r>
    </w:p>
    <w:p w14:paraId="218C54EC" w14:textId="77777777" w:rsidR="00392EE9" w:rsidRPr="000E7B70" w:rsidRDefault="00392EE9" w:rsidP="00392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Мазмұны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1FA2B249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sz w:val="24"/>
          <w:szCs w:val="24"/>
          <w:lang w:val="kk-KZ"/>
        </w:rPr>
        <w:t>Түсініктерді теориялық және эмпирикалық операционализациялау</w:t>
      </w:r>
    </w:p>
    <w:p w14:paraId="3F9E581C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sz w:val="24"/>
          <w:szCs w:val="24"/>
          <w:lang w:val="kk-KZ"/>
        </w:rPr>
        <w:t>Өлшеу кезеңдері</w:t>
      </w:r>
    </w:p>
    <w:p w14:paraId="38A70FDA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sz w:val="24"/>
          <w:szCs w:val="24"/>
          <w:lang w:val="kk-KZ"/>
        </w:rPr>
        <w:t>Өлшеу моделдері</w:t>
      </w:r>
    </w:p>
    <w:p w14:paraId="7C17E453" w14:textId="77777777" w:rsidR="00DD2C24" w:rsidRPr="000E7B70" w:rsidRDefault="00DD2C24" w:rsidP="00DD2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социологиялық мазмұн мәселелерін зерттеу кезінде өлшеу теориясының ұғымдары мен әдістерін қолдану, математикалық статистика ұғымдары мен әдістерімен өлшеу теориясының ұғымдары мен әдістерін салыстыра білу.</w:t>
      </w:r>
    </w:p>
    <w:p w14:paraId="3B9F44F4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82527C5" w14:textId="77777777" w:rsidR="00C940F2" w:rsidRPr="000E7B70" w:rsidRDefault="00C940F2" w:rsidP="00C940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әдебиеттер:</w:t>
      </w:r>
    </w:p>
    <w:p w14:paraId="74739651" w14:textId="77777777" w:rsidR="00C940F2" w:rsidRPr="000E7B70" w:rsidRDefault="00C940F2" w:rsidP="00C940F2">
      <w:pPr>
        <w:pStyle w:val="p34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0E7B70">
        <w:rPr>
          <w:lang w:val="kk-KZ"/>
        </w:rPr>
        <w:t>М</w:t>
      </w:r>
      <w:proofErr w:type="spellStart"/>
      <w:r w:rsidRPr="000E7B70">
        <w:t>урашкина</w:t>
      </w:r>
      <w:proofErr w:type="spellEnd"/>
      <w:r w:rsidRPr="000E7B70">
        <w:t xml:space="preserve"> Т.И. Теория измерений. Гриф МО РФ Год: 2007. Издательство: Высшая школа. Серия: - Страниц: 151.</w:t>
      </w:r>
    </w:p>
    <w:p w14:paraId="115A94E5" w14:textId="77777777" w:rsidR="00C940F2" w:rsidRPr="000E7B70" w:rsidRDefault="00C940F2" w:rsidP="00C940F2">
      <w:pPr>
        <w:pStyle w:val="p34"/>
        <w:numPr>
          <w:ilvl w:val="0"/>
          <w:numId w:val="2"/>
        </w:numPr>
        <w:ind w:left="0" w:firstLine="426"/>
        <w:contextualSpacing/>
        <w:jc w:val="both"/>
        <w:rPr>
          <w:lang w:val="kk-KZ"/>
        </w:rPr>
      </w:pPr>
      <w:r w:rsidRPr="000E7B70">
        <w:t xml:space="preserve">Ильина М.С. Математические методы моделирования в социологических </w:t>
      </w:r>
      <w:proofErr w:type="gramStart"/>
      <w:r w:rsidRPr="000E7B70">
        <w:t>процессах :</w:t>
      </w:r>
      <w:proofErr w:type="gramEnd"/>
      <w:r w:rsidRPr="000E7B70">
        <w:t xml:space="preserve"> пособие для специальности "Социология" / М. С. Ильина, Е. Ю. </w:t>
      </w:r>
      <w:proofErr w:type="spellStart"/>
      <w:r w:rsidRPr="000E7B70">
        <w:t>Солопанов</w:t>
      </w:r>
      <w:proofErr w:type="spellEnd"/>
      <w:r w:rsidRPr="000E7B70">
        <w:t xml:space="preserve">, Е. А. </w:t>
      </w:r>
      <w:proofErr w:type="spellStart"/>
      <w:r w:rsidRPr="000E7B70">
        <w:t>Фунтикова</w:t>
      </w:r>
      <w:proofErr w:type="spellEnd"/>
      <w:r w:rsidRPr="000E7B70">
        <w:t xml:space="preserve">. - </w:t>
      </w:r>
      <w:proofErr w:type="gramStart"/>
      <w:r w:rsidRPr="000E7B70">
        <w:t>Иркутск :</w:t>
      </w:r>
      <w:proofErr w:type="gramEnd"/>
      <w:r w:rsidRPr="000E7B70">
        <w:t xml:space="preserve"> Изд-во </w:t>
      </w:r>
      <w:proofErr w:type="spellStart"/>
      <w:r w:rsidRPr="000E7B70">
        <w:t>ИрГТУ</w:t>
      </w:r>
      <w:proofErr w:type="spellEnd"/>
      <w:r w:rsidRPr="000E7B70">
        <w:t>, 2007. - 92 с.</w:t>
      </w:r>
    </w:p>
    <w:p w14:paraId="5B0EC538" w14:textId="77777777" w:rsidR="00C940F2" w:rsidRPr="000E7B70" w:rsidRDefault="00C940F2" w:rsidP="00C940F2">
      <w:pPr>
        <w:pStyle w:val="p34"/>
        <w:numPr>
          <w:ilvl w:val="0"/>
          <w:numId w:val="2"/>
        </w:numPr>
        <w:ind w:left="0" w:firstLine="426"/>
        <w:contextualSpacing/>
        <w:jc w:val="both"/>
      </w:pPr>
      <w:r w:rsidRPr="000E7B70">
        <w:rPr>
          <w:rStyle w:val="s14"/>
        </w:rPr>
        <w:t>​ </w:t>
      </w:r>
      <w:r w:rsidRPr="000E7B70">
        <w:t xml:space="preserve">Толстова </w:t>
      </w:r>
      <w:proofErr w:type="spellStart"/>
      <w:r w:rsidRPr="000E7B70">
        <w:t>Ю.Николаевна</w:t>
      </w:r>
      <w:proofErr w:type="spellEnd"/>
      <w:r w:rsidRPr="000E7B70">
        <w:t xml:space="preserve">. Измерение в </w:t>
      </w:r>
      <w:proofErr w:type="gramStart"/>
      <w:r w:rsidRPr="000E7B70">
        <w:t>социологии :</w:t>
      </w:r>
      <w:proofErr w:type="gramEnd"/>
      <w:r w:rsidRPr="000E7B70">
        <w:t xml:space="preserve"> учеб. пособие для вузов по специальности 040201 Социология и 040102 Соц. антропология / Ю. Н. Толстова. - </w:t>
      </w:r>
      <w:proofErr w:type="gramStart"/>
      <w:r w:rsidRPr="000E7B70">
        <w:t>М. :</w:t>
      </w:r>
      <w:proofErr w:type="gramEnd"/>
      <w:r w:rsidRPr="000E7B70">
        <w:t xml:space="preserve"> </w:t>
      </w:r>
      <w:proofErr w:type="spellStart"/>
      <w:r w:rsidRPr="000E7B70">
        <w:t>Кн.дом</w:t>
      </w:r>
      <w:proofErr w:type="spellEnd"/>
      <w:r w:rsidRPr="000E7B70">
        <w:t xml:space="preserve"> "Ун-т", 2007. - 287 с.</w:t>
      </w:r>
    </w:p>
    <w:p w14:paraId="60B0DFBE" w14:textId="77777777" w:rsidR="00C940F2" w:rsidRPr="000E7B70" w:rsidRDefault="00C940F2" w:rsidP="00C940F2">
      <w:pPr>
        <w:pStyle w:val="p34"/>
        <w:numPr>
          <w:ilvl w:val="0"/>
          <w:numId w:val="2"/>
        </w:numPr>
        <w:ind w:left="0" w:firstLine="426"/>
        <w:contextualSpacing/>
        <w:jc w:val="both"/>
      </w:pPr>
      <w:r w:rsidRPr="000E7B70">
        <w:t>Толстова Ю.Н. Измерение в социологии. М.: ИДУ, 2009.</w:t>
      </w:r>
    </w:p>
    <w:p w14:paraId="7C845329" w14:textId="77777777" w:rsidR="00C940F2" w:rsidRPr="000E7B70" w:rsidRDefault="00C940F2" w:rsidP="00C940F2">
      <w:pPr>
        <w:pStyle w:val="p34"/>
        <w:numPr>
          <w:ilvl w:val="0"/>
          <w:numId w:val="2"/>
        </w:numPr>
        <w:ind w:left="0" w:firstLine="426"/>
        <w:contextualSpacing/>
        <w:jc w:val="both"/>
        <w:rPr>
          <w:lang w:val="kk-KZ"/>
        </w:rPr>
      </w:pPr>
      <w:proofErr w:type="spellStart"/>
      <w:r w:rsidRPr="000E7B70">
        <w:t>Малхотра</w:t>
      </w:r>
      <w:proofErr w:type="spellEnd"/>
      <w:r w:rsidRPr="000E7B70">
        <w:t xml:space="preserve"> </w:t>
      </w:r>
      <w:proofErr w:type="spellStart"/>
      <w:r w:rsidRPr="000E7B70">
        <w:t>Нэреш</w:t>
      </w:r>
      <w:proofErr w:type="spellEnd"/>
      <w:r w:rsidRPr="000E7B70">
        <w:t xml:space="preserve"> К. Маркетинговые исследования. Практическое руководство. – М.: Издательский Дом «Вильямс», 2002, 2003, 2007.</w:t>
      </w:r>
    </w:p>
    <w:p w14:paraId="7B77559C" w14:textId="77777777" w:rsidR="00C940F2" w:rsidRPr="000E7B70" w:rsidRDefault="00C940F2" w:rsidP="00C940F2">
      <w:pPr>
        <w:pStyle w:val="p34"/>
        <w:numPr>
          <w:ilvl w:val="0"/>
          <w:numId w:val="2"/>
        </w:numPr>
        <w:ind w:left="0" w:firstLine="426"/>
        <w:contextualSpacing/>
        <w:jc w:val="both"/>
      </w:pPr>
      <w:r w:rsidRPr="000E7B70">
        <w:t xml:space="preserve">Математическое моделирование социальных процессов. </w:t>
      </w:r>
      <w:proofErr w:type="spellStart"/>
      <w:r w:rsidRPr="000E7B70">
        <w:t>Вып</w:t>
      </w:r>
      <w:proofErr w:type="spellEnd"/>
      <w:r w:rsidRPr="000E7B70">
        <w:t>. 10: сб. ст. / Под ред. А.П. Михайлова. М.: КДУ, 2009.</w:t>
      </w:r>
    </w:p>
    <w:p w14:paraId="2C1C3C7B" w14:textId="77777777" w:rsidR="00C940F2" w:rsidRPr="000E7B70" w:rsidRDefault="00C940F2" w:rsidP="00C940F2">
      <w:pPr>
        <w:pStyle w:val="p34"/>
        <w:numPr>
          <w:ilvl w:val="0"/>
          <w:numId w:val="2"/>
        </w:numPr>
        <w:ind w:left="0" w:firstLine="426"/>
        <w:contextualSpacing/>
        <w:jc w:val="both"/>
      </w:pPr>
      <w:proofErr w:type="spellStart"/>
      <w:r w:rsidRPr="000E7B70">
        <w:lastRenderedPageBreak/>
        <w:t>Шведовский</w:t>
      </w:r>
      <w:proofErr w:type="spellEnd"/>
      <w:r w:rsidRPr="000E7B70">
        <w:t xml:space="preserve"> В.А. Особенности социолого-математического моделирования в исследовании социальных процессов. – М.: АПКиППРО,2009.</w:t>
      </w:r>
    </w:p>
    <w:p w14:paraId="5249096F" w14:textId="77777777" w:rsidR="00C940F2" w:rsidRPr="000E7B70" w:rsidRDefault="00C940F2" w:rsidP="00C940F2">
      <w:pPr>
        <w:pStyle w:val="p34"/>
        <w:numPr>
          <w:ilvl w:val="0"/>
          <w:numId w:val="2"/>
        </w:numPr>
        <w:ind w:left="0" w:firstLine="426"/>
        <w:contextualSpacing/>
        <w:jc w:val="both"/>
      </w:pPr>
      <w:r w:rsidRPr="000E7B70">
        <w:t xml:space="preserve">Толстова Ю.Н. Основы многомерного </w:t>
      </w:r>
      <w:proofErr w:type="spellStart"/>
      <w:r w:rsidRPr="000E7B70">
        <w:t>шкалирования</w:t>
      </w:r>
      <w:proofErr w:type="spellEnd"/>
      <w:r w:rsidRPr="000E7B70">
        <w:t>. Учебное пособие для вузов. М.: Издательство КДУ, 2006.</w:t>
      </w:r>
    </w:p>
    <w:p w14:paraId="56FBBD7E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ДӘРІС 5.ШКАЛАНЫҢ НЕГІЗГІ ТИПТЕРІ МЕН ТҮРЛЕРІ. ШКАЛАЛАУ.</w:t>
      </w:r>
    </w:p>
    <w:p w14:paraId="12A16045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5. 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>Шкала түсінігі</w:t>
      </w:r>
    </w:p>
    <w:p w14:paraId="53F6F435" w14:textId="77777777" w:rsidR="00392EE9" w:rsidRPr="000E7B70" w:rsidRDefault="00392EE9" w:rsidP="00392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Мазмұны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4403777C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sz w:val="24"/>
          <w:szCs w:val="24"/>
          <w:lang w:val="kk-KZ"/>
        </w:rPr>
        <w:t>Шкаланың түрлері</w:t>
      </w:r>
    </w:p>
    <w:p w14:paraId="540BAEE8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sz w:val="24"/>
          <w:szCs w:val="24"/>
          <w:lang w:val="kk-KZ"/>
        </w:rPr>
        <w:t>Континуум</w:t>
      </w:r>
    </w:p>
    <w:p w14:paraId="5F41D278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sz w:val="24"/>
          <w:szCs w:val="24"/>
          <w:lang w:val="kk-KZ"/>
        </w:rPr>
        <w:t>Шкалаға қойылатын талаптар</w:t>
      </w:r>
    </w:p>
    <w:p w14:paraId="7B343DC7" w14:textId="77777777" w:rsidR="00DD2C24" w:rsidRPr="000E7B70" w:rsidRDefault="00DD2C24" w:rsidP="00DD2C2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өлшеу теориясының негізгі әдістерін, негізгі қолданылатын шкалаларды, әдістер мен шкалалардың жіктелуін көрсету.</w:t>
      </w:r>
    </w:p>
    <w:p w14:paraId="1E32E29F" w14:textId="77777777" w:rsidR="00C940F2" w:rsidRPr="000E7B70" w:rsidRDefault="00C940F2" w:rsidP="00C940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12CB3D2" w14:textId="77777777" w:rsidR="00C940F2" w:rsidRPr="000E7B70" w:rsidRDefault="00C940F2" w:rsidP="00C940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Қолданылатын әдебиеттер: </w:t>
      </w:r>
    </w:p>
    <w:p w14:paraId="4AFB52C2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lang w:val="kk-KZ"/>
        </w:rPr>
        <w:t xml:space="preserve">1. </w:t>
      </w:r>
      <w:r w:rsidRPr="000E7B70">
        <w:t xml:space="preserve">Толстова </w:t>
      </w:r>
      <w:proofErr w:type="spellStart"/>
      <w:r w:rsidRPr="000E7B70">
        <w:t>Ю.Николаевна</w:t>
      </w:r>
      <w:proofErr w:type="spellEnd"/>
      <w:r w:rsidRPr="000E7B70">
        <w:t xml:space="preserve">. Измерение в </w:t>
      </w:r>
      <w:proofErr w:type="gramStart"/>
      <w:r w:rsidRPr="000E7B70">
        <w:t>социологии :</w:t>
      </w:r>
      <w:proofErr w:type="gramEnd"/>
      <w:r w:rsidRPr="000E7B70">
        <w:t xml:space="preserve"> учеб. пособие для вузов по специальности 040201 Социология и 040102 Соц. антропология / Ю. Н. Толстова. - </w:t>
      </w:r>
      <w:proofErr w:type="gramStart"/>
      <w:r w:rsidRPr="000E7B70">
        <w:t>М. :</w:t>
      </w:r>
      <w:proofErr w:type="gramEnd"/>
      <w:r w:rsidRPr="000E7B70">
        <w:t xml:space="preserve"> </w:t>
      </w:r>
      <w:proofErr w:type="spellStart"/>
      <w:r w:rsidRPr="000E7B70">
        <w:t>Кн.дом</w:t>
      </w:r>
      <w:proofErr w:type="spellEnd"/>
      <w:r w:rsidRPr="000E7B70">
        <w:t xml:space="preserve"> "Ун-т", 2007. - 287 с.</w:t>
      </w:r>
    </w:p>
    <w:p w14:paraId="26A2C3A8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2.​ </w:t>
      </w:r>
      <w:r w:rsidRPr="000E7B70">
        <w:t>Толстова Ю.Н. Измерение в социологии. М.: ИДУ, 2009.</w:t>
      </w:r>
    </w:p>
    <w:p w14:paraId="4D38BC14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3.​ </w:t>
      </w:r>
      <w:proofErr w:type="spellStart"/>
      <w:r w:rsidRPr="000E7B70">
        <w:t>Малхотра</w:t>
      </w:r>
      <w:proofErr w:type="spellEnd"/>
      <w:r w:rsidRPr="000E7B70">
        <w:t xml:space="preserve"> </w:t>
      </w:r>
      <w:proofErr w:type="spellStart"/>
      <w:r w:rsidRPr="000E7B70">
        <w:t>Нэреш</w:t>
      </w:r>
      <w:proofErr w:type="spellEnd"/>
      <w:r w:rsidRPr="000E7B70">
        <w:t xml:space="preserve"> К. Маркетинговые исследования. Практическое руководство. – М.: Издательский Дом «Вильямс», 2002, 2003, 2007.</w:t>
      </w:r>
    </w:p>
    <w:p w14:paraId="14942003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4.​ </w:t>
      </w:r>
      <w:r w:rsidRPr="000E7B70">
        <w:t>Орлов А.И. Менеджмент: организационно-экономическое моделирование. Учебное пособие для вузов. Ростов-на-Дону: Феникс, 2009.</w:t>
      </w:r>
    </w:p>
    <w:p w14:paraId="119CD747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5.​ </w:t>
      </w:r>
      <w:r w:rsidRPr="000E7B70">
        <w:t xml:space="preserve">Орлов А.И. Об оценке качества процедур анализа данных // Социологические методы в современной исследовательской практике: Сборник статей, посвященный памяти первого декана факультета социологии НИУ ВШЭ А.О. </w:t>
      </w:r>
      <w:proofErr w:type="spellStart"/>
      <w:r w:rsidRPr="000E7B70">
        <w:t>Крыштановского</w:t>
      </w:r>
      <w:proofErr w:type="spellEnd"/>
      <w:r w:rsidRPr="000E7B70">
        <w:t xml:space="preserve"> / Отв. ред. и вступит. ст. О.А. </w:t>
      </w:r>
      <w:proofErr w:type="spellStart"/>
      <w:r w:rsidRPr="000E7B70">
        <w:t>Оберемко</w:t>
      </w:r>
      <w:proofErr w:type="spellEnd"/>
      <w:r w:rsidRPr="000E7B70">
        <w:t>; НИУ ВШЭ, ИС РАН, РОС. М.: НИУ ВШЭ, 2011. - С.7-13.</w:t>
      </w:r>
    </w:p>
    <w:p w14:paraId="48FB7D82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  <w:rPr>
          <w:rStyle w:val="s14"/>
          <w:lang w:val="kk-KZ"/>
        </w:rPr>
      </w:pPr>
      <w:r w:rsidRPr="000E7B70">
        <w:rPr>
          <w:rStyle w:val="s14"/>
        </w:rPr>
        <w:t>6.​ </w:t>
      </w:r>
      <w:r w:rsidRPr="000E7B70">
        <w:t>Татарова Г.Г. Основы типологического анализа в социологических исследованиях. М.: Издательский Дом «Высшее образование и наука», 2007</w:t>
      </w:r>
    </w:p>
    <w:p w14:paraId="730ABF56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 xml:space="preserve"> 7.​ </w:t>
      </w:r>
      <w:r w:rsidRPr="000E7B70">
        <w:t>Орлов А.И. Прикладная статистика. М.: Экзамен, 2006.</w:t>
      </w:r>
    </w:p>
    <w:p w14:paraId="7E5B41A5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8.​ ​ </w:t>
      </w:r>
      <w:r w:rsidRPr="000E7B70">
        <w:t xml:space="preserve">Толстова Ю.Н. Основы многомерного </w:t>
      </w:r>
      <w:proofErr w:type="spellStart"/>
      <w:r w:rsidRPr="000E7B70">
        <w:t>шкалирования</w:t>
      </w:r>
      <w:proofErr w:type="spellEnd"/>
      <w:r w:rsidRPr="000E7B70">
        <w:t>. Учебное пособие для вузов. М.: Издательство КДУ, 2006.</w:t>
      </w:r>
    </w:p>
    <w:p w14:paraId="0DF25D71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ДӘРІС 6. 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>ӘЛЕУМЕТТАНУЛЫҚ ӨЛШЕУДІҢ ДӘЙЕКТІЛІГІ</w:t>
      </w:r>
    </w:p>
    <w:p w14:paraId="25F76D54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Семинар 6.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 xml:space="preserve"> Әлеуметтанулық өлшеудің дәйекті болуының аспектілері</w:t>
      </w:r>
    </w:p>
    <w:p w14:paraId="2029E89D" w14:textId="77777777" w:rsidR="00392EE9" w:rsidRPr="000E7B70" w:rsidRDefault="00392EE9" w:rsidP="00392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Мазмұны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02CD9240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sz w:val="24"/>
          <w:szCs w:val="24"/>
          <w:lang w:val="kk-KZ"/>
        </w:rPr>
        <w:t>Өлшеудің дұрыстығы</w:t>
      </w:r>
    </w:p>
    <w:p w14:paraId="2370521B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sz w:val="24"/>
          <w:szCs w:val="24"/>
          <w:lang w:val="kk-KZ"/>
        </w:rPr>
        <w:t>Өлшеуге қойылатын негізгі талаптар</w:t>
      </w:r>
    </w:p>
    <w:p w14:paraId="270A99C6" w14:textId="77777777" w:rsidR="00DD2C24" w:rsidRPr="000E7B70" w:rsidRDefault="00DD2C24" w:rsidP="00DD2C2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өлшеу теориясының негізгі әдістерін, негізгі қолданылатын шкалаларды, әдістер мен шкалалардың жіктелуін көрсету.</w:t>
      </w:r>
    </w:p>
    <w:p w14:paraId="5CBA01BE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6E1B46E" w14:textId="77777777" w:rsidR="00C940F2" w:rsidRPr="000E7B70" w:rsidRDefault="00C940F2" w:rsidP="00C940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әдебиеттер:</w:t>
      </w:r>
    </w:p>
    <w:p w14:paraId="7BD3DB11" w14:textId="77777777" w:rsidR="00C940F2" w:rsidRPr="000E7B70" w:rsidRDefault="00C940F2" w:rsidP="00C940F2">
      <w:pPr>
        <w:pStyle w:val="p34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0E7B70">
        <w:rPr>
          <w:lang w:val="kk-KZ"/>
        </w:rPr>
        <w:t>М</w:t>
      </w:r>
      <w:proofErr w:type="spellStart"/>
      <w:r w:rsidRPr="000E7B70">
        <w:t>урашкина</w:t>
      </w:r>
      <w:proofErr w:type="spellEnd"/>
      <w:r w:rsidRPr="000E7B70">
        <w:t xml:space="preserve"> Т.И. Теория измерений. Гриф МО РФ Год: 2007. Издательство: Высшая школа. Серия: - Страниц: 151.</w:t>
      </w:r>
    </w:p>
    <w:p w14:paraId="098805BA" w14:textId="77777777" w:rsidR="00C940F2" w:rsidRPr="000E7B70" w:rsidRDefault="00C940F2" w:rsidP="00C940F2">
      <w:pPr>
        <w:pStyle w:val="p34"/>
        <w:numPr>
          <w:ilvl w:val="0"/>
          <w:numId w:val="3"/>
        </w:numPr>
        <w:ind w:left="0" w:firstLine="426"/>
        <w:contextualSpacing/>
        <w:jc w:val="both"/>
        <w:rPr>
          <w:lang w:val="kk-KZ"/>
        </w:rPr>
      </w:pPr>
      <w:r w:rsidRPr="000E7B70">
        <w:t xml:space="preserve">Ильина М.С. Математические методы моделирования в социологических </w:t>
      </w:r>
      <w:proofErr w:type="gramStart"/>
      <w:r w:rsidRPr="000E7B70">
        <w:t>процессах :</w:t>
      </w:r>
      <w:proofErr w:type="gramEnd"/>
      <w:r w:rsidRPr="000E7B70">
        <w:t xml:space="preserve"> пособие для специальности "Социология" / М. С. Ильина, Е. Ю. </w:t>
      </w:r>
      <w:proofErr w:type="spellStart"/>
      <w:r w:rsidRPr="000E7B70">
        <w:t>Солопанов</w:t>
      </w:r>
      <w:proofErr w:type="spellEnd"/>
      <w:r w:rsidRPr="000E7B70">
        <w:t xml:space="preserve">, Е. А. </w:t>
      </w:r>
      <w:proofErr w:type="spellStart"/>
      <w:r w:rsidRPr="000E7B70">
        <w:t>Фунтикова</w:t>
      </w:r>
      <w:proofErr w:type="spellEnd"/>
      <w:r w:rsidRPr="000E7B70">
        <w:t xml:space="preserve">. - </w:t>
      </w:r>
      <w:proofErr w:type="gramStart"/>
      <w:r w:rsidRPr="000E7B70">
        <w:t>Иркутск :</w:t>
      </w:r>
      <w:proofErr w:type="gramEnd"/>
      <w:r w:rsidRPr="000E7B70">
        <w:t xml:space="preserve"> Изд-во </w:t>
      </w:r>
      <w:proofErr w:type="spellStart"/>
      <w:r w:rsidRPr="000E7B70">
        <w:t>ИрГТУ</w:t>
      </w:r>
      <w:proofErr w:type="spellEnd"/>
      <w:r w:rsidRPr="000E7B70">
        <w:t>, 2007. - 92 с.</w:t>
      </w:r>
    </w:p>
    <w:p w14:paraId="42506F6F" w14:textId="77777777" w:rsidR="00C940F2" w:rsidRPr="000E7B70" w:rsidRDefault="00C940F2" w:rsidP="00C940F2">
      <w:pPr>
        <w:pStyle w:val="p34"/>
        <w:numPr>
          <w:ilvl w:val="0"/>
          <w:numId w:val="3"/>
        </w:numPr>
        <w:ind w:left="0" w:firstLine="426"/>
        <w:contextualSpacing/>
        <w:jc w:val="both"/>
      </w:pPr>
      <w:r w:rsidRPr="000E7B70">
        <w:rPr>
          <w:rStyle w:val="s14"/>
        </w:rPr>
        <w:t>​ </w:t>
      </w:r>
      <w:r w:rsidRPr="000E7B70">
        <w:t xml:space="preserve">Толстова </w:t>
      </w:r>
      <w:proofErr w:type="spellStart"/>
      <w:r w:rsidRPr="000E7B70">
        <w:t>Ю.Николаевна</w:t>
      </w:r>
      <w:proofErr w:type="spellEnd"/>
      <w:r w:rsidRPr="000E7B70">
        <w:t xml:space="preserve">. Измерение в </w:t>
      </w:r>
      <w:proofErr w:type="gramStart"/>
      <w:r w:rsidRPr="000E7B70">
        <w:t>социологии :</w:t>
      </w:r>
      <w:proofErr w:type="gramEnd"/>
      <w:r w:rsidRPr="000E7B70">
        <w:t xml:space="preserve"> учеб. пособие для вузов по специальности 040201 Социология и 040102 Соц. антропология / Ю. Н. Толстова. - </w:t>
      </w:r>
      <w:proofErr w:type="gramStart"/>
      <w:r w:rsidRPr="000E7B70">
        <w:t>М. :</w:t>
      </w:r>
      <w:proofErr w:type="gramEnd"/>
      <w:r w:rsidRPr="000E7B70">
        <w:t xml:space="preserve"> </w:t>
      </w:r>
      <w:proofErr w:type="spellStart"/>
      <w:r w:rsidRPr="000E7B70">
        <w:t>Кн.дом</w:t>
      </w:r>
      <w:proofErr w:type="spellEnd"/>
      <w:r w:rsidRPr="000E7B70">
        <w:t xml:space="preserve"> "Ун-т", 2007. - 287 с.</w:t>
      </w:r>
    </w:p>
    <w:p w14:paraId="22CFDE60" w14:textId="77777777" w:rsidR="00C940F2" w:rsidRPr="000E7B70" w:rsidRDefault="00C940F2" w:rsidP="00C940F2">
      <w:pPr>
        <w:pStyle w:val="p34"/>
        <w:numPr>
          <w:ilvl w:val="0"/>
          <w:numId w:val="3"/>
        </w:numPr>
        <w:ind w:left="0" w:firstLine="426"/>
        <w:contextualSpacing/>
        <w:jc w:val="both"/>
      </w:pPr>
      <w:r w:rsidRPr="000E7B70">
        <w:t>Толстова Ю.Н. Измерение в социологии. М.: ИДУ, 2009.</w:t>
      </w:r>
    </w:p>
    <w:p w14:paraId="1B92D5AE" w14:textId="77777777" w:rsidR="00C940F2" w:rsidRPr="000E7B70" w:rsidRDefault="00C940F2" w:rsidP="00C940F2">
      <w:pPr>
        <w:pStyle w:val="p34"/>
        <w:numPr>
          <w:ilvl w:val="0"/>
          <w:numId w:val="3"/>
        </w:numPr>
        <w:ind w:left="0" w:firstLine="426"/>
        <w:contextualSpacing/>
        <w:jc w:val="both"/>
        <w:rPr>
          <w:lang w:val="kk-KZ"/>
        </w:rPr>
      </w:pPr>
      <w:proofErr w:type="spellStart"/>
      <w:r w:rsidRPr="000E7B70">
        <w:lastRenderedPageBreak/>
        <w:t>Малхотра</w:t>
      </w:r>
      <w:proofErr w:type="spellEnd"/>
      <w:r w:rsidRPr="000E7B70">
        <w:t xml:space="preserve"> </w:t>
      </w:r>
      <w:proofErr w:type="spellStart"/>
      <w:r w:rsidRPr="000E7B70">
        <w:t>Нэреш</w:t>
      </w:r>
      <w:proofErr w:type="spellEnd"/>
      <w:r w:rsidRPr="000E7B70">
        <w:t xml:space="preserve"> К. Маркетинговые исследования. Практическое руководство. – М.: Издательский Дом «Вильямс», 2002, 2003, 2007.</w:t>
      </w:r>
    </w:p>
    <w:p w14:paraId="6B1C2EA7" w14:textId="77777777" w:rsidR="00C940F2" w:rsidRPr="000E7B70" w:rsidRDefault="00C940F2" w:rsidP="00C940F2">
      <w:pPr>
        <w:pStyle w:val="p34"/>
        <w:numPr>
          <w:ilvl w:val="0"/>
          <w:numId w:val="3"/>
        </w:numPr>
        <w:ind w:left="0" w:firstLine="426"/>
        <w:contextualSpacing/>
        <w:jc w:val="both"/>
      </w:pPr>
      <w:r w:rsidRPr="000E7B70">
        <w:t xml:space="preserve">Математическое моделирование социальных процессов. </w:t>
      </w:r>
      <w:proofErr w:type="spellStart"/>
      <w:r w:rsidRPr="000E7B70">
        <w:t>Вып</w:t>
      </w:r>
      <w:proofErr w:type="spellEnd"/>
      <w:r w:rsidRPr="000E7B70">
        <w:t>. 10: сб. ст. / Под ред. А.П. Михайлова. М.: КДУ, 2009.</w:t>
      </w:r>
    </w:p>
    <w:p w14:paraId="3336B095" w14:textId="77777777" w:rsidR="00C940F2" w:rsidRPr="000E7B70" w:rsidRDefault="00C940F2" w:rsidP="00C940F2">
      <w:pPr>
        <w:pStyle w:val="p34"/>
        <w:numPr>
          <w:ilvl w:val="0"/>
          <w:numId w:val="3"/>
        </w:numPr>
        <w:ind w:left="0" w:firstLine="426"/>
        <w:contextualSpacing/>
        <w:jc w:val="both"/>
      </w:pPr>
      <w:proofErr w:type="spellStart"/>
      <w:r w:rsidRPr="000E7B70">
        <w:t>Шведовский</w:t>
      </w:r>
      <w:proofErr w:type="spellEnd"/>
      <w:r w:rsidRPr="000E7B70">
        <w:t xml:space="preserve"> В.А. Особенности социолого-математического моделирования в исследовании социальных процессов. – М.: АПКиППРО,2009.</w:t>
      </w:r>
    </w:p>
    <w:p w14:paraId="54211DF8" w14:textId="77777777" w:rsidR="00C940F2" w:rsidRPr="000E7B70" w:rsidRDefault="00C940F2" w:rsidP="00C940F2">
      <w:pPr>
        <w:pStyle w:val="p34"/>
        <w:numPr>
          <w:ilvl w:val="0"/>
          <w:numId w:val="3"/>
        </w:numPr>
        <w:ind w:left="0" w:firstLine="426"/>
        <w:contextualSpacing/>
        <w:jc w:val="both"/>
      </w:pPr>
      <w:r w:rsidRPr="000E7B70">
        <w:t xml:space="preserve">Толстова Ю.Н. Основы многомерного </w:t>
      </w:r>
      <w:proofErr w:type="spellStart"/>
      <w:r w:rsidRPr="000E7B70">
        <w:t>шкалирования</w:t>
      </w:r>
      <w:proofErr w:type="spellEnd"/>
      <w:r w:rsidRPr="000E7B70">
        <w:t>. Учебное пособие для вузов. М.: Издательство КДУ, 2006.</w:t>
      </w:r>
    </w:p>
    <w:p w14:paraId="158784C5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ДӘРІС 7.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 xml:space="preserve">КОДТАУ </w:t>
      </w:r>
    </w:p>
    <w:p w14:paraId="0AFD2C99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Семинар 7.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>Код түсінігі</w:t>
      </w:r>
    </w:p>
    <w:p w14:paraId="2DA49172" w14:textId="77777777" w:rsidR="00392EE9" w:rsidRPr="000E7B70" w:rsidRDefault="00392EE9" w:rsidP="00392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Мазмұны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1D6C8E2B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sz w:val="24"/>
          <w:szCs w:val="24"/>
          <w:lang w:val="kk-KZ"/>
        </w:rPr>
        <w:t>Кодтау типтері</w:t>
      </w:r>
    </w:p>
    <w:p w14:paraId="6896D399" w14:textId="77777777" w:rsidR="00B445F2" w:rsidRPr="000E7B70" w:rsidRDefault="00B445F2" w:rsidP="00B445F2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сұрақтарға жауаптарды топтастыруды көрсету және осы жауаптарды өңдеу және сақтау үшін ыңғайлы нысанға айналдыру.</w:t>
      </w:r>
    </w:p>
    <w:p w14:paraId="7D407576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CE72AC0" w14:textId="77777777" w:rsidR="00C940F2" w:rsidRPr="000E7B70" w:rsidRDefault="00C940F2" w:rsidP="00C940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Қолданылатын әдебиеттер: </w:t>
      </w:r>
    </w:p>
    <w:p w14:paraId="3B5FDD65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lang w:val="kk-KZ"/>
        </w:rPr>
        <w:t xml:space="preserve">1. </w:t>
      </w:r>
      <w:r w:rsidRPr="000E7B70">
        <w:t xml:space="preserve">Толстова </w:t>
      </w:r>
      <w:proofErr w:type="spellStart"/>
      <w:r w:rsidRPr="000E7B70">
        <w:t>Ю.Николаевна</w:t>
      </w:r>
      <w:proofErr w:type="spellEnd"/>
      <w:r w:rsidRPr="000E7B70">
        <w:t xml:space="preserve">. Измерение в </w:t>
      </w:r>
      <w:proofErr w:type="gramStart"/>
      <w:r w:rsidRPr="000E7B70">
        <w:t>социологии :</w:t>
      </w:r>
      <w:proofErr w:type="gramEnd"/>
      <w:r w:rsidRPr="000E7B70">
        <w:t xml:space="preserve"> учеб. пособие для вузов по специальности 040201 Социология и 040102 Соц. антропология / Ю. Н. Толстова. - </w:t>
      </w:r>
      <w:proofErr w:type="gramStart"/>
      <w:r w:rsidRPr="000E7B70">
        <w:t>М. :</w:t>
      </w:r>
      <w:proofErr w:type="gramEnd"/>
      <w:r w:rsidRPr="000E7B70">
        <w:t xml:space="preserve"> </w:t>
      </w:r>
      <w:proofErr w:type="spellStart"/>
      <w:r w:rsidRPr="000E7B70">
        <w:t>Кн.дом</w:t>
      </w:r>
      <w:proofErr w:type="spellEnd"/>
      <w:r w:rsidRPr="000E7B70">
        <w:t xml:space="preserve"> "Ун-т", 2007. - 287 с.</w:t>
      </w:r>
    </w:p>
    <w:p w14:paraId="67BD36C4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2.​ </w:t>
      </w:r>
      <w:r w:rsidRPr="000E7B70">
        <w:t>Толстова Ю.Н. Измерение в социологии. М.: ИДУ, 2009.</w:t>
      </w:r>
    </w:p>
    <w:p w14:paraId="60EAFD8E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3.​ </w:t>
      </w:r>
      <w:proofErr w:type="spellStart"/>
      <w:r w:rsidRPr="000E7B70">
        <w:t>Малхотра</w:t>
      </w:r>
      <w:proofErr w:type="spellEnd"/>
      <w:r w:rsidRPr="000E7B70">
        <w:t xml:space="preserve"> </w:t>
      </w:r>
      <w:proofErr w:type="spellStart"/>
      <w:r w:rsidRPr="000E7B70">
        <w:t>Нэреш</w:t>
      </w:r>
      <w:proofErr w:type="spellEnd"/>
      <w:r w:rsidRPr="000E7B70">
        <w:t xml:space="preserve"> К. Маркетинговые исследования. Практическое руководство. – М.: Издательский Дом «Вильямс», 2002, 2003, 2007.</w:t>
      </w:r>
    </w:p>
    <w:p w14:paraId="320E1032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4.​ </w:t>
      </w:r>
      <w:r w:rsidRPr="000E7B70">
        <w:t>Орлов А.И. Менеджмент: организационно-экономическое моделирование. Учебное пособие для вузов. Ростов-на-Дону: Феникс, 2009.</w:t>
      </w:r>
    </w:p>
    <w:p w14:paraId="60901F4F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5.​ </w:t>
      </w:r>
      <w:r w:rsidRPr="000E7B70">
        <w:t xml:space="preserve">Орлов А.И. Об оценке качества процедур анализа данных // Социологические методы в современной исследовательской практике: Сборник статей, посвященный памяти первого декана факультета социологии НИУ ВШЭ А.О. </w:t>
      </w:r>
      <w:proofErr w:type="spellStart"/>
      <w:r w:rsidRPr="000E7B70">
        <w:t>Крыштановского</w:t>
      </w:r>
      <w:proofErr w:type="spellEnd"/>
      <w:r w:rsidRPr="000E7B70">
        <w:t xml:space="preserve"> / Отв. ред. и вступит. ст. О.А. </w:t>
      </w:r>
      <w:proofErr w:type="spellStart"/>
      <w:r w:rsidRPr="000E7B70">
        <w:t>Оберемко</w:t>
      </w:r>
      <w:proofErr w:type="spellEnd"/>
      <w:r w:rsidRPr="000E7B70">
        <w:t>; НИУ ВШЭ, ИС РАН, РОС. М.: НИУ ВШЭ, 2011. - С.7-13.</w:t>
      </w:r>
    </w:p>
    <w:p w14:paraId="140E0F0A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  <w:rPr>
          <w:rStyle w:val="s14"/>
          <w:lang w:val="kk-KZ"/>
        </w:rPr>
      </w:pPr>
      <w:r w:rsidRPr="000E7B70">
        <w:rPr>
          <w:rStyle w:val="s14"/>
        </w:rPr>
        <w:t>6.​ </w:t>
      </w:r>
      <w:r w:rsidRPr="000E7B70">
        <w:t>Татарова Г.Г. Основы типологического анализа в социологических исследованиях. М.: Издательский Дом «Высшее образование и наука», 2007</w:t>
      </w:r>
    </w:p>
    <w:p w14:paraId="7A63B757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 xml:space="preserve"> 7.​ </w:t>
      </w:r>
      <w:r w:rsidRPr="000E7B70">
        <w:t>Орлов А.И. Прикладная статистика. М.: Экзамен, 2006.</w:t>
      </w:r>
    </w:p>
    <w:p w14:paraId="5E7D7419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8.​ ​ </w:t>
      </w:r>
      <w:r w:rsidRPr="000E7B70">
        <w:t xml:space="preserve">Толстова Ю.Н. Основы многомерного </w:t>
      </w:r>
      <w:proofErr w:type="spellStart"/>
      <w:r w:rsidRPr="000E7B70">
        <w:t>шкалирования</w:t>
      </w:r>
      <w:proofErr w:type="spellEnd"/>
      <w:r w:rsidRPr="000E7B70">
        <w:t>. Учебное пособие для вузов. М.: Издательство КДУ, 2006.</w:t>
      </w:r>
    </w:p>
    <w:p w14:paraId="0DDBC7B7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ДӘРІС 8. ЭМПИРИКАЛЫҚ АҚПАРАТТАР ТИПТЕРІ</w:t>
      </w:r>
    </w:p>
    <w:p w14:paraId="438968C9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Семинар 8. </w:t>
      </w: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Эмпирикалық ақпараттар түрлері</w:t>
      </w:r>
    </w:p>
    <w:p w14:paraId="0985AE6E" w14:textId="77777777" w:rsidR="00392EE9" w:rsidRPr="000E7B70" w:rsidRDefault="00392EE9" w:rsidP="00392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Мазмұны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68816968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Мемлекеттік статистика, оның әлеуметтанудағы алатын орны</w:t>
      </w:r>
    </w:p>
    <w:p w14:paraId="47B5A481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Мәтіндер</w:t>
      </w:r>
    </w:p>
    <w:p w14:paraId="1E74CE05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Халықты сұрау нәтижелері</w:t>
      </w:r>
    </w:p>
    <w:p w14:paraId="0210518A" w14:textId="77777777" w:rsidR="006E29F2" w:rsidRPr="000E7B70" w:rsidRDefault="006E29F2" w:rsidP="006E29F2">
      <w:pPr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 xml:space="preserve"> алынған деректерді өңдеу және талдау мүмкіндігіне өлшеу деңгейінің әсері туралы түсінік қалыптастыру.</w:t>
      </w:r>
    </w:p>
    <w:p w14:paraId="4714C5B1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F0F7BD" w14:textId="77777777" w:rsidR="00C940F2" w:rsidRPr="000E7B70" w:rsidRDefault="00C940F2" w:rsidP="00C940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әдебиеттер:</w:t>
      </w:r>
    </w:p>
    <w:p w14:paraId="715CCF5F" w14:textId="77777777" w:rsidR="00C940F2" w:rsidRPr="000E7B70" w:rsidRDefault="00C940F2" w:rsidP="00C940F2">
      <w:pPr>
        <w:pStyle w:val="p34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0E7B70">
        <w:rPr>
          <w:lang w:val="kk-KZ"/>
        </w:rPr>
        <w:t>М</w:t>
      </w:r>
      <w:proofErr w:type="spellStart"/>
      <w:r w:rsidRPr="000E7B70">
        <w:t>урашкина</w:t>
      </w:r>
      <w:proofErr w:type="spellEnd"/>
      <w:r w:rsidRPr="000E7B70">
        <w:t xml:space="preserve"> Т.И. Теория измерений. Гриф МО РФ Год: 2007. Издательство: Высшая школа. Серия: - Страниц: 151.</w:t>
      </w:r>
    </w:p>
    <w:p w14:paraId="108C54D2" w14:textId="77777777" w:rsidR="00C940F2" w:rsidRPr="000E7B70" w:rsidRDefault="00C940F2" w:rsidP="00C940F2">
      <w:pPr>
        <w:pStyle w:val="p34"/>
        <w:numPr>
          <w:ilvl w:val="0"/>
          <w:numId w:val="4"/>
        </w:numPr>
        <w:ind w:left="0" w:firstLine="426"/>
        <w:contextualSpacing/>
        <w:jc w:val="both"/>
        <w:rPr>
          <w:lang w:val="kk-KZ"/>
        </w:rPr>
      </w:pPr>
      <w:r w:rsidRPr="000E7B70">
        <w:t xml:space="preserve">Ильина М.С. Математические методы моделирования в социологических </w:t>
      </w:r>
      <w:proofErr w:type="gramStart"/>
      <w:r w:rsidRPr="000E7B70">
        <w:t>процессах :</w:t>
      </w:r>
      <w:proofErr w:type="gramEnd"/>
      <w:r w:rsidRPr="000E7B70">
        <w:t xml:space="preserve"> пособие для специальности "Социология" / М. С. Ильина, Е. Ю. </w:t>
      </w:r>
      <w:proofErr w:type="spellStart"/>
      <w:r w:rsidRPr="000E7B70">
        <w:t>Солопанов</w:t>
      </w:r>
      <w:proofErr w:type="spellEnd"/>
      <w:r w:rsidRPr="000E7B70">
        <w:t xml:space="preserve">, Е. А. </w:t>
      </w:r>
      <w:proofErr w:type="spellStart"/>
      <w:r w:rsidRPr="000E7B70">
        <w:t>Фунтикова</w:t>
      </w:r>
      <w:proofErr w:type="spellEnd"/>
      <w:r w:rsidRPr="000E7B70">
        <w:t xml:space="preserve">. - </w:t>
      </w:r>
      <w:proofErr w:type="gramStart"/>
      <w:r w:rsidRPr="000E7B70">
        <w:t>Иркутск :</w:t>
      </w:r>
      <w:proofErr w:type="gramEnd"/>
      <w:r w:rsidRPr="000E7B70">
        <w:t xml:space="preserve"> Изд-во </w:t>
      </w:r>
      <w:proofErr w:type="spellStart"/>
      <w:r w:rsidRPr="000E7B70">
        <w:t>ИрГТУ</w:t>
      </w:r>
      <w:proofErr w:type="spellEnd"/>
      <w:r w:rsidRPr="000E7B70">
        <w:t>, 2007. - 92 с.</w:t>
      </w:r>
    </w:p>
    <w:p w14:paraId="729EB6A8" w14:textId="77777777" w:rsidR="00C940F2" w:rsidRPr="000E7B70" w:rsidRDefault="00C940F2" w:rsidP="00C940F2">
      <w:pPr>
        <w:pStyle w:val="p34"/>
        <w:numPr>
          <w:ilvl w:val="0"/>
          <w:numId w:val="4"/>
        </w:numPr>
        <w:ind w:left="0" w:firstLine="426"/>
        <w:contextualSpacing/>
        <w:jc w:val="both"/>
      </w:pPr>
      <w:r w:rsidRPr="000E7B70">
        <w:rPr>
          <w:rStyle w:val="s14"/>
        </w:rPr>
        <w:lastRenderedPageBreak/>
        <w:t>​ </w:t>
      </w:r>
      <w:r w:rsidRPr="000E7B70">
        <w:t xml:space="preserve">Толстова </w:t>
      </w:r>
      <w:proofErr w:type="spellStart"/>
      <w:r w:rsidRPr="000E7B70">
        <w:t>Ю.Николаевна</w:t>
      </w:r>
      <w:proofErr w:type="spellEnd"/>
      <w:r w:rsidRPr="000E7B70">
        <w:t xml:space="preserve">. Измерение в </w:t>
      </w:r>
      <w:proofErr w:type="gramStart"/>
      <w:r w:rsidRPr="000E7B70">
        <w:t>социологии :</w:t>
      </w:r>
      <w:proofErr w:type="gramEnd"/>
      <w:r w:rsidRPr="000E7B70">
        <w:t xml:space="preserve"> учеб. пособие для вузов по специальности 040201 Социология и 040102 Соц. антропология / Ю. Н. Толстова. - </w:t>
      </w:r>
      <w:proofErr w:type="gramStart"/>
      <w:r w:rsidRPr="000E7B70">
        <w:t>М. :</w:t>
      </w:r>
      <w:proofErr w:type="gramEnd"/>
      <w:r w:rsidRPr="000E7B70">
        <w:t xml:space="preserve"> </w:t>
      </w:r>
      <w:proofErr w:type="spellStart"/>
      <w:r w:rsidRPr="000E7B70">
        <w:t>Кн.дом</w:t>
      </w:r>
      <w:proofErr w:type="spellEnd"/>
      <w:r w:rsidRPr="000E7B70">
        <w:t xml:space="preserve"> "Ун-т", 2007. - 287 с.</w:t>
      </w:r>
    </w:p>
    <w:p w14:paraId="4DD237FA" w14:textId="77777777" w:rsidR="00C940F2" w:rsidRPr="000E7B70" w:rsidRDefault="00C940F2" w:rsidP="00C940F2">
      <w:pPr>
        <w:pStyle w:val="p34"/>
        <w:numPr>
          <w:ilvl w:val="0"/>
          <w:numId w:val="4"/>
        </w:numPr>
        <w:ind w:left="0" w:firstLine="426"/>
        <w:contextualSpacing/>
        <w:jc w:val="both"/>
      </w:pPr>
      <w:r w:rsidRPr="000E7B70">
        <w:t>Толстова Ю.Н. Измерение в социологии. М.: ИДУ, 2009.</w:t>
      </w:r>
    </w:p>
    <w:p w14:paraId="14BA4FDC" w14:textId="77777777" w:rsidR="00C940F2" w:rsidRPr="000E7B70" w:rsidRDefault="00C940F2" w:rsidP="00C940F2">
      <w:pPr>
        <w:pStyle w:val="p34"/>
        <w:numPr>
          <w:ilvl w:val="0"/>
          <w:numId w:val="4"/>
        </w:numPr>
        <w:ind w:left="0" w:firstLine="426"/>
        <w:contextualSpacing/>
        <w:jc w:val="both"/>
        <w:rPr>
          <w:lang w:val="kk-KZ"/>
        </w:rPr>
      </w:pPr>
      <w:proofErr w:type="spellStart"/>
      <w:r w:rsidRPr="000E7B70">
        <w:t>Малхотра</w:t>
      </w:r>
      <w:proofErr w:type="spellEnd"/>
      <w:r w:rsidRPr="000E7B70">
        <w:t xml:space="preserve"> </w:t>
      </w:r>
      <w:proofErr w:type="spellStart"/>
      <w:r w:rsidRPr="000E7B70">
        <w:t>Нэреш</w:t>
      </w:r>
      <w:proofErr w:type="spellEnd"/>
      <w:r w:rsidRPr="000E7B70">
        <w:t xml:space="preserve"> К. Маркетинговые исследования. Практическое руководство. – М.: Издательский Дом «Вильямс», 2002, 2003, 2007.</w:t>
      </w:r>
    </w:p>
    <w:p w14:paraId="4A965CD3" w14:textId="77777777" w:rsidR="00C940F2" w:rsidRPr="000E7B70" w:rsidRDefault="00C940F2" w:rsidP="00C940F2">
      <w:pPr>
        <w:pStyle w:val="p34"/>
        <w:numPr>
          <w:ilvl w:val="0"/>
          <w:numId w:val="4"/>
        </w:numPr>
        <w:ind w:left="0" w:firstLine="426"/>
        <w:contextualSpacing/>
        <w:jc w:val="both"/>
      </w:pPr>
      <w:r w:rsidRPr="000E7B70">
        <w:t xml:space="preserve">Математическое моделирование социальных процессов. </w:t>
      </w:r>
      <w:proofErr w:type="spellStart"/>
      <w:r w:rsidRPr="000E7B70">
        <w:t>Вып</w:t>
      </w:r>
      <w:proofErr w:type="spellEnd"/>
      <w:r w:rsidRPr="000E7B70">
        <w:t>. 10: сб. ст. / Под ред. А.П. Михайлова. М.: КДУ, 2009.</w:t>
      </w:r>
    </w:p>
    <w:p w14:paraId="0573E372" w14:textId="77777777" w:rsidR="00C940F2" w:rsidRPr="000E7B70" w:rsidRDefault="00C940F2" w:rsidP="00C940F2">
      <w:pPr>
        <w:pStyle w:val="p34"/>
        <w:numPr>
          <w:ilvl w:val="0"/>
          <w:numId w:val="4"/>
        </w:numPr>
        <w:ind w:left="0" w:firstLine="426"/>
        <w:contextualSpacing/>
        <w:jc w:val="both"/>
      </w:pPr>
      <w:proofErr w:type="spellStart"/>
      <w:r w:rsidRPr="000E7B70">
        <w:t>Шведовский</w:t>
      </w:r>
      <w:proofErr w:type="spellEnd"/>
      <w:r w:rsidRPr="000E7B70">
        <w:t xml:space="preserve"> В.А. Особенности социолого-математического моделирования в исследовании социальных процессов. – М.: АПКиППРО,2009.</w:t>
      </w:r>
    </w:p>
    <w:p w14:paraId="49E94941" w14:textId="77777777" w:rsidR="00C940F2" w:rsidRPr="000E7B70" w:rsidRDefault="00C940F2" w:rsidP="00C940F2">
      <w:pPr>
        <w:pStyle w:val="p34"/>
        <w:numPr>
          <w:ilvl w:val="0"/>
          <w:numId w:val="4"/>
        </w:numPr>
        <w:ind w:left="0" w:firstLine="426"/>
        <w:contextualSpacing/>
        <w:jc w:val="both"/>
      </w:pPr>
      <w:r w:rsidRPr="000E7B70">
        <w:t xml:space="preserve">Толстова Ю.Н. Основы многомерного </w:t>
      </w:r>
      <w:proofErr w:type="spellStart"/>
      <w:r w:rsidRPr="000E7B70">
        <w:t>шкалирования</w:t>
      </w:r>
      <w:proofErr w:type="spellEnd"/>
      <w:r w:rsidRPr="000E7B70">
        <w:t>. Учебное пособие для вузов. М.: Издательство КДУ, 2006.</w:t>
      </w:r>
    </w:p>
    <w:p w14:paraId="15AC2F56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ДӘРІС 9. 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>ӘЛЕУМЕТТАНУЛЫҚ ӨЛШЕУДЕГІ ИНДЕКСТЕР</w:t>
      </w:r>
    </w:p>
    <w:p w14:paraId="09A0BF3A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Семинар 9. 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>Индекс түсінігі</w:t>
      </w:r>
    </w:p>
    <w:p w14:paraId="76D4C465" w14:textId="77777777" w:rsidR="00392EE9" w:rsidRPr="000E7B70" w:rsidRDefault="00392EE9" w:rsidP="00392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Мазмұны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5B7F5CF6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sz w:val="24"/>
          <w:szCs w:val="24"/>
          <w:lang w:val="kk-KZ"/>
        </w:rPr>
        <w:t>Әлеуметтанудағы индекс әдісінің мәні</w:t>
      </w:r>
    </w:p>
    <w:p w14:paraId="401E3663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sz w:val="24"/>
          <w:szCs w:val="24"/>
          <w:lang w:val="kk-KZ"/>
        </w:rPr>
        <w:t>Индекс түрлері</w:t>
      </w:r>
    </w:p>
    <w:p w14:paraId="621958D1" w14:textId="77777777" w:rsidR="00795249" w:rsidRPr="000E7B70" w:rsidRDefault="00795249" w:rsidP="00795249">
      <w:pPr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 xml:space="preserve"> индексті эмпирикалық көрсеткіш ретінде көрсету.</w:t>
      </w:r>
    </w:p>
    <w:p w14:paraId="01713680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F44878A" w14:textId="77777777" w:rsidR="00C940F2" w:rsidRPr="000E7B70" w:rsidRDefault="00C940F2" w:rsidP="00C940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Қолданылатын әдебиеттер: </w:t>
      </w:r>
    </w:p>
    <w:p w14:paraId="3310BE6F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lang w:val="kk-KZ"/>
        </w:rPr>
        <w:t xml:space="preserve">1. </w:t>
      </w:r>
      <w:r w:rsidRPr="000E7B70">
        <w:t xml:space="preserve">Толстова </w:t>
      </w:r>
      <w:proofErr w:type="spellStart"/>
      <w:r w:rsidRPr="000E7B70">
        <w:t>Ю.Николаевна</w:t>
      </w:r>
      <w:proofErr w:type="spellEnd"/>
      <w:r w:rsidRPr="000E7B70">
        <w:t xml:space="preserve">. Измерение в </w:t>
      </w:r>
      <w:proofErr w:type="gramStart"/>
      <w:r w:rsidRPr="000E7B70">
        <w:t>социологии :</w:t>
      </w:r>
      <w:proofErr w:type="gramEnd"/>
      <w:r w:rsidRPr="000E7B70">
        <w:t xml:space="preserve"> учеб. пособие для вузов по специальности 040201 Социология и 040102 Соц. антропология / Ю. Н. Толстова. - </w:t>
      </w:r>
      <w:proofErr w:type="gramStart"/>
      <w:r w:rsidRPr="000E7B70">
        <w:t>М. :</w:t>
      </w:r>
      <w:proofErr w:type="gramEnd"/>
      <w:r w:rsidRPr="000E7B70">
        <w:t xml:space="preserve"> </w:t>
      </w:r>
      <w:proofErr w:type="spellStart"/>
      <w:r w:rsidRPr="000E7B70">
        <w:t>Кн.дом</w:t>
      </w:r>
      <w:proofErr w:type="spellEnd"/>
      <w:r w:rsidRPr="000E7B70">
        <w:t xml:space="preserve"> "Ун-т", 2007. - 287 с.</w:t>
      </w:r>
    </w:p>
    <w:p w14:paraId="24666CBC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2.​ </w:t>
      </w:r>
      <w:r w:rsidRPr="000E7B70">
        <w:t>Толстова Ю.Н. Измерение в социологии. М.: ИДУ, 2009.</w:t>
      </w:r>
    </w:p>
    <w:p w14:paraId="08663BEC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3.​ </w:t>
      </w:r>
      <w:proofErr w:type="spellStart"/>
      <w:r w:rsidRPr="000E7B70">
        <w:t>Малхотра</w:t>
      </w:r>
      <w:proofErr w:type="spellEnd"/>
      <w:r w:rsidRPr="000E7B70">
        <w:t xml:space="preserve"> </w:t>
      </w:r>
      <w:proofErr w:type="spellStart"/>
      <w:r w:rsidRPr="000E7B70">
        <w:t>Нэреш</w:t>
      </w:r>
      <w:proofErr w:type="spellEnd"/>
      <w:r w:rsidRPr="000E7B70">
        <w:t xml:space="preserve"> К. Маркетинговые исследования. Практическое руководство. – М.: Издательский Дом «Вильямс», 2002, 2003, 2007.</w:t>
      </w:r>
    </w:p>
    <w:p w14:paraId="5515751F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4.​ </w:t>
      </w:r>
      <w:r w:rsidRPr="000E7B70">
        <w:t>Орлов А.И. Менеджмент: организационно-экономическое моделирование. Учебное пособие для вузов. Ростов-на-Дону: Феникс, 2009.</w:t>
      </w:r>
    </w:p>
    <w:p w14:paraId="333AFC6E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5.​ </w:t>
      </w:r>
      <w:r w:rsidRPr="000E7B70">
        <w:t xml:space="preserve">Орлов А.И. Об оценке качества процедур анализа данных // Социологические методы в современной исследовательской практике: Сборник статей, посвященный памяти первого декана факультета социологии НИУ ВШЭ А.О. </w:t>
      </w:r>
      <w:proofErr w:type="spellStart"/>
      <w:r w:rsidRPr="000E7B70">
        <w:t>Крыштановского</w:t>
      </w:r>
      <w:proofErr w:type="spellEnd"/>
      <w:r w:rsidRPr="000E7B70">
        <w:t xml:space="preserve"> / Отв. ред. и вступит. ст. О.А. </w:t>
      </w:r>
      <w:proofErr w:type="spellStart"/>
      <w:r w:rsidRPr="000E7B70">
        <w:t>Оберемко</w:t>
      </w:r>
      <w:proofErr w:type="spellEnd"/>
      <w:r w:rsidRPr="000E7B70">
        <w:t>; НИУ ВШЭ, ИС РАН, РОС. М.: НИУ ВШЭ, 2011. - С.7-13.</w:t>
      </w:r>
    </w:p>
    <w:p w14:paraId="78F2DD73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  <w:rPr>
          <w:rStyle w:val="s14"/>
          <w:lang w:val="kk-KZ"/>
        </w:rPr>
      </w:pPr>
      <w:r w:rsidRPr="000E7B70">
        <w:rPr>
          <w:rStyle w:val="s14"/>
        </w:rPr>
        <w:t>6.​ </w:t>
      </w:r>
      <w:r w:rsidRPr="000E7B70">
        <w:t>Татарова Г.Г. Основы типологического анализа в социологических исследованиях. М.: Издательский Дом «Высшее образование и наука», 2007</w:t>
      </w:r>
    </w:p>
    <w:p w14:paraId="18268EA6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 xml:space="preserve"> 7.​ </w:t>
      </w:r>
      <w:r w:rsidRPr="000E7B70">
        <w:t>Орлов А.И. Прикладная статистика. М.: Экзамен, 2006.</w:t>
      </w:r>
    </w:p>
    <w:p w14:paraId="1A3B322D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8.​ ​ </w:t>
      </w:r>
      <w:r w:rsidRPr="000E7B70">
        <w:t xml:space="preserve">Толстова Ю.Н. Основы многомерного </w:t>
      </w:r>
      <w:proofErr w:type="spellStart"/>
      <w:r w:rsidRPr="000E7B70">
        <w:t>шкалирования</w:t>
      </w:r>
      <w:proofErr w:type="spellEnd"/>
      <w:r w:rsidRPr="000E7B70">
        <w:t>. Учебное пособие для вузов. М.: Издательство КДУ, 2006.</w:t>
      </w:r>
    </w:p>
    <w:p w14:paraId="6C00A0D7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ДӘРІС 10.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>РАНГІЛЕУ</w:t>
      </w:r>
    </w:p>
    <w:p w14:paraId="6F2756A8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Семинар 10. </w:t>
      </w: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Ранг түсінігі</w:t>
      </w:r>
    </w:p>
    <w:p w14:paraId="5334634A" w14:textId="77777777" w:rsidR="00392EE9" w:rsidRPr="000E7B70" w:rsidRDefault="00392EE9" w:rsidP="00392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Мазмұны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1BD1FC41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Рангілеу</w:t>
      </w:r>
    </w:p>
    <w:p w14:paraId="61C71271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Рангілеу түрлері: тікелей, жанама және күрделі</w:t>
      </w:r>
    </w:p>
    <w:p w14:paraId="2D1B682C" w14:textId="77777777" w:rsidR="00795249" w:rsidRPr="000E7B70" w:rsidRDefault="00795249" w:rsidP="00795249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Рангілеу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>ді зерттеу әдістерінің бірі ретінде ұсыну.</w:t>
      </w:r>
    </w:p>
    <w:p w14:paraId="0F7821C6" w14:textId="77777777" w:rsidR="00C940F2" w:rsidRPr="000E7B70" w:rsidRDefault="00C940F2" w:rsidP="00C940F2">
      <w:pPr>
        <w:pStyle w:val="p16"/>
        <w:spacing w:before="0" w:beforeAutospacing="0" w:after="0" w:afterAutospacing="0"/>
        <w:contextualSpacing/>
        <w:rPr>
          <w:b/>
          <w:lang w:val="kk-KZ"/>
        </w:rPr>
      </w:pPr>
    </w:p>
    <w:p w14:paraId="0EB46ED7" w14:textId="77777777" w:rsidR="00C940F2" w:rsidRPr="000E7B70" w:rsidRDefault="00C940F2" w:rsidP="00C940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әдебиеттер:</w:t>
      </w:r>
    </w:p>
    <w:p w14:paraId="3B0CF3A4" w14:textId="77777777" w:rsidR="00C940F2" w:rsidRPr="000E7B70" w:rsidRDefault="00C940F2" w:rsidP="00C940F2">
      <w:pPr>
        <w:pStyle w:val="p34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0E7B70">
        <w:rPr>
          <w:lang w:val="kk-KZ"/>
        </w:rPr>
        <w:t>М</w:t>
      </w:r>
      <w:proofErr w:type="spellStart"/>
      <w:r w:rsidRPr="000E7B70">
        <w:t>урашкина</w:t>
      </w:r>
      <w:proofErr w:type="spellEnd"/>
      <w:r w:rsidRPr="000E7B70">
        <w:t xml:space="preserve"> Т.И. Теория измерений. Гриф МО РФ Год: 2007. Издательство: Высшая школа. Серия: - Страниц: 151.</w:t>
      </w:r>
    </w:p>
    <w:p w14:paraId="7AEBA3A1" w14:textId="77777777" w:rsidR="00C940F2" w:rsidRPr="000E7B70" w:rsidRDefault="00C940F2" w:rsidP="00C940F2">
      <w:pPr>
        <w:pStyle w:val="p34"/>
        <w:numPr>
          <w:ilvl w:val="0"/>
          <w:numId w:val="5"/>
        </w:numPr>
        <w:ind w:left="0" w:firstLine="426"/>
        <w:contextualSpacing/>
        <w:jc w:val="both"/>
        <w:rPr>
          <w:lang w:val="kk-KZ"/>
        </w:rPr>
      </w:pPr>
      <w:r w:rsidRPr="000E7B70">
        <w:lastRenderedPageBreak/>
        <w:t xml:space="preserve">Ильина М.С. Математические методы моделирования в социологических </w:t>
      </w:r>
      <w:proofErr w:type="gramStart"/>
      <w:r w:rsidRPr="000E7B70">
        <w:t>процессах :</w:t>
      </w:r>
      <w:proofErr w:type="gramEnd"/>
      <w:r w:rsidRPr="000E7B70">
        <w:t xml:space="preserve"> пособие для специальности "Социология" / М. С. Ильина, Е. Ю. </w:t>
      </w:r>
      <w:proofErr w:type="spellStart"/>
      <w:r w:rsidRPr="000E7B70">
        <w:t>Солопанов</w:t>
      </w:r>
      <w:proofErr w:type="spellEnd"/>
      <w:r w:rsidRPr="000E7B70">
        <w:t xml:space="preserve">, Е. А. </w:t>
      </w:r>
      <w:proofErr w:type="spellStart"/>
      <w:r w:rsidRPr="000E7B70">
        <w:t>Фунтикова</w:t>
      </w:r>
      <w:proofErr w:type="spellEnd"/>
      <w:r w:rsidRPr="000E7B70">
        <w:t xml:space="preserve">. - </w:t>
      </w:r>
      <w:proofErr w:type="gramStart"/>
      <w:r w:rsidRPr="000E7B70">
        <w:t>Иркутск :</w:t>
      </w:r>
      <w:proofErr w:type="gramEnd"/>
      <w:r w:rsidRPr="000E7B70">
        <w:t xml:space="preserve"> Изд-во </w:t>
      </w:r>
      <w:proofErr w:type="spellStart"/>
      <w:r w:rsidRPr="000E7B70">
        <w:t>ИрГТУ</w:t>
      </w:r>
      <w:proofErr w:type="spellEnd"/>
      <w:r w:rsidRPr="000E7B70">
        <w:t>, 2007. - 92 с.</w:t>
      </w:r>
    </w:p>
    <w:p w14:paraId="3CF15B83" w14:textId="77777777" w:rsidR="00C940F2" w:rsidRPr="000E7B70" w:rsidRDefault="00C940F2" w:rsidP="00C940F2">
      <w:pPr>
        <w:pStyle w:val="p34"/>
        <w:numPr>
          <w:ilvl w:val="0"/>
          <w:numId w:val="5"/>
        </w:numPr>
        <w:ind w:left="0" w:firstLine="426"/>
        <w:contextualSpacing/>
        <w:jc w:val="both"/>
      </w:pPr>
      <w:r w:rsidRPr="000E7B70">
        <w:rPr>
          <w:rStyle w:val="s14"/>
        </w:rPr>
        <w:t>​ </w:t>
      </w:r>
      <w:r w:rsidRPr="000E7B70">
        <w:t xml:space="preserve">Толстова </w:t>
      </w:r>
      <w:proofErr w:type="spellStart"/>
      <w:r w:rsidRPr="000E7B70">
        <w:t>Ю.Николаевна</w:t>
      </w:r>
      <w:proofErr w:type="spellEnd"/>
      <w:r w:rsidRPr="000E7B70">
        <w:t xml:space="preserve">. Измерение в </w:t>
      </w:r>
      <w:proofErr w:type="gramStart"/>
      <w:r w:rsidRPr="000E7B70">
        <w:t>социологии :</w:t>
      </w:r>
      <w:proofErr w:type="gramEnd"/>
      <w:r w:rsidRPr="000E7B70">
        <w:t xml:space="preserve"> учеб. пособие для вузов по специальности 040201 Социология и 040102 Соц. антропология / Ю. Н. Толстова. - </w:t>
      </w:r>
      <w:proofErr w:type="gramStart"/>
      <w:r w:rsidRPr="000E7B70">
        <w:t>М. :</w:t>
      </w:r>
      <w:proofErr w:type="gramEnd"/>
      <w:r w:rsidRPr="000E7B70">
        <w:t xml:space="preserve"> </w:t>
      </w:r>
      <w:proofErr w:type="spellStart"/>
      <w:r w:rsidRPr="000E7B70">
        <w:t>Кн.дом</w:t>
      </w:r>
      <w:proofErr w:type="spellEnd"/>
      <w:r w:rsidRPr="000E7B70">
        <w:t xml:space="preserve"> "Ун-т", 2007. - 287 с.</w:t>
      </w:r>
    </w:p>
    <w:p w14:paraId="12508C88" w14:textId="77777777" w:rsidR="00C940F2" w:rsidRPr="000E7B70" w:rsidRDefault="00C940F2" w:rsidP="00C940F2">
      <w:pPr>
        <w:pStyle w:val="p34"/>
        <w:numPr>
          <w:ilvl w:val="0"/>
          <w:numId w:val="5"/>
        </w:numPr>
        <w:ind w:left="0" w:firstLine="426"/>
        <w:contextualSpacing/>
        <w:jc w:val="both"/>
      </w:pPr>
      <w:r w:rsidRPr="000E7B70">
        <w:t>Толстова Ю.Н. Измерение в социологии. М.: ИДУ, 2009.</w:t>
      </w:r>
    </w:p>
    <w:p w14:paraId="372BEC03" w14:textId="77777777" w:rsidR="00C940F2" w:rsidRPr="000E7B70" w:rsidRDefault="00C940F2" w:rsidP="00C940F2">
      <w:pPr>
        <w:pStyle w:val="p34"/>
        <w:numPr>
          <w:ilvl w:val="0"/>
          <w:numId w:val="5"/>
        </w:numPr>
        <w:ind w:left="0" w:firstLine="426"/>
        <w:contextualSpacing/>
        <w:jc w:val="both"/>
        <w:rPr>
          <w:lang w:val="kk-KZ"/>
        </w:rPr>
      </w:pPr>
      <w:proofErr w:type="spellStart"/>
      <w:r w:rsidRPr="000E7B70">
        <w:t>Малхотра</w:t>
      </w:r>
      <w:proofErr w:type="spellEnd"/>
      <w:r w:rsidRPr="000E7B70">
        <w:t xml:space="preserve"> </w:t>
      </w:r>
      <w:proofErr w:type="spellStart"/>
      <w:r w:rsidRPr="000E7B70">
        <w:t>Нэреш</w:t>
      </w:r>
      <w:proofErr w:type="spellEnd"/>
      <w:r w:rsidRPr="000E7B70">
        <w:t xml:space="preserve"> К. Маркетинговые исследования. Практическое руководство. – М.: Издательский Дом «Вильямс», 2002, 2003, 2007.</w:t>
      </w:r>
    </w:p>
    <w:p w14:paraId="2B0A082E" w14:textId="77777777" w:rsidR="00C940F2" w:rsidRPr="000E7B70" w:rsidRDefault="00C940F2" w:rsidP="00C940F2">
      <w:pPr>
        <w:pStyle w:val="p34"/>
        <w:numPr>
          <w:ilvl w:val="0"/>
          <w:numId w:val="5"/>
        </w:numPr>
        <w:ind w:left="0" w:firstLine="426"/>
        <w:contextualSpacing/>
        <w:jc w:val="both"/>
      </w:pPr>
      <w:r w:rsidRPr="000E7B70">
        <w:t xml:space="preserve">Математическое моделирование социальных процессов. </w:t>
      </w:r>
      <w:proofErr w:type="spellStart"/>
      <w:r w:rsidRPr="000E7B70">
        <w:t>Вып</w:t>
      </w:r>
      <w:proofErr w:type="spellEnd"/>
      <w:r w:rsidRPr="000E7B70">
        <w:t>. 10: сб. ст. / Под ред. А.П. Михайлова. М.: КДУ, 2009.</w:t>
      </w:r>
    </w:p>
    <w:p w14:paraId="3AE8A56D" w14:textId="77777777" w:rsidR="00C940F2" w:rsidRPr="000E7B70" w:rsidRDefault="00C940F2" w:rsidP="00C940F2">
      <w:pPr>
        <w:pStyle w:val="p34"/>
        <w:numPr>
          <w:ilvl w:val="0"/>
          <w:numId w:val="5"/>
        </w:numPr>
        <w:ind w:left="0" w:firstLine="426"/>
        <w:contextualSpacing/>
        <w:jc w:val="both"/>
      </w:pPr>
      <w:proofErr w:type="spellStart"/>
      <w:r w:rsidRPr="000E7B70">
        <w:t>Шведовский</w:t>
      </w:r>
      <w:proofErr w:type="spellEnd"/>
      <w:r w:rsidRPr="000E7B70">
        <w:t xml:space="preserve"> В.А. Особенности социолого-математического моделирования в исследовании социальных процессов. – М.: АПКиППРО,2009.</w:t>
      </w:r>
    </w:p>
    <w:p w14:paraId="0A1F22D7" w14:textId="77777777" w:rsidR="00C940F2" w:rsidRPr="000E7B70" w:rsidRDefault="00C940F2" w:rsidP="00C940F2">
      <w:pPr>
        <w:pStyle w:val="p34"/>
        <w:numPr>
          <w:ilvl w:val="0"/>
          <w:numId w:val="5"/>
        </w:numPr>
        <w:ind w:left="0" w:firstLine="426"/>
        <w:contextualSpacing/>
        <w:jc w:val="both"/>
      </w:pPr>
      <w:r w:rsidRPr="000E7B70">
        <w:t xml:space="preserve">Толстова Ю.Н. Основы многомерного </w:t>
      </w:r>
      <w:proofErr w:type="spellStart"/>
      <w:r w:rsidRPr="000E7B70">
        <w:t>шкалирования</w:t>
      </w:r>
      <w:proofErr w:type="spellEnd"/>
      <w:r w:rsidRPr="000E7B70">
        <w:t>. Учебное пособие для вузов. М.: Издательство КДУ, 2006.</w:t>
      </w:r>
    </w:p>
    <w:p w14:paraId="67883638" w14:textId="77777777" w:rsidR="00C940F2" w:rsidRPr="000E7B70" w:rsidRDefault="00C940F2" w:rsidP="00C940F2">
      <w:pPr>
        <w:pStyle w:val="p16"/>
        <w:spacing w:before="0" w:beforeAutospacing="0" w:after="0" w:afterAutospacing="0"/>
        <w:contextualSpacing/>
        <w:rPr>
          <w:b/>
        </w:rPr>
      </w:pPr>
    </w:p>
    <w:p w14:paraId="6F94F14F" w14:textId="77777777" w:rsidR="00C940F2" w:rsidRPr="000E7B70" w:rsidRDefault="00C940F2" w:rsidP="00C940F2">
      <w:pPr>
        <w:pStyle w:val="p16"/>
        <w:spacing w:before="0" w:beforeAutospacing="0" w:after="0" w:afterAutospacing="0"/>
        <w:contextualSpacing/>
        <w:rPr>
          <w:b/>
          <w:lang w:val="kk-KZ"/>
        </w:rPr>
      </w:pPr>
      <w:r w:rsidRPr="000E7B70">
        <w:rPr>
          <w:b/>
          <w:lang w:val="kk-KZ"/>
        </w:rPr>
        <w:t xml:space="preserve">ДӘРІС 11. БІР ӨЛШЕМДІ ШКАЛАЛАУ </w:t>
      </w:r>
    </w:p>
    <w:p w14:paraId="3FFA6447" w14:textId="77777777" w:rsidR="00C940F2" w:rsidRPr="000E7B70" w:rsidRDefault="00C940F2" w:rsidP="00C940F2">
      <w:pPr>
        <w:pStyle w:val="p16"/>
        <w:spacing w:before="0" w:beforeAutospacing="0" w:after="0" w:afterAutospacing="0"/>
        <w:contextualSpacing/>
        <w:rPr>
          <w:lang w:val="kk-KZ"/>
        </w:rPr>
      </w:pPr>
      <w:r w:rsidRPr="000E7B70">
        <w:rPr>
          <w:b/>
          <w:lang w:val="kk-KZ"/>
        </w:rPr>
        <w:t xml:space="preserve"> Семинар 11. </w:t>
      </w:r>
      <w:r w:rsidRPr="000E7B70">
        <w:rPr>
          <w:lang w:val="kk-KZ"/>
        </w:rPr>
        <w:t>Ақпараттарды жинаудың сандық және сапалық әдістері</w:t>
      </w:r>
    </w:p>
    <w:p w14:paraId="03E5C5F2" w14:textId="77777777" w:rsidR="00392EE9" w:rsidRPr="000E7B70" w:rsidRDefault="00392EE9" w:rsidP="00392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Мазмұны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20E799B3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Әрбір әдістің артықшылығы мен кемшілігі</w:t>
      </w:r>
    </w:p>
    <w:p w14:paraId="70003820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Қолданылу алаңы</w:t>
      </w:r>
    </w:p>
    <w:p w14:paraId="53760422" w14:textId="77777777" w:rsidR="004504F5" w:rsidRPr="000E7B70" w:rsidRDefault="004504F5" w:rsidP="004504F5">
      <w:pPr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Мақсат:</w:t>
      </w: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нақты практикалық міндеттерді шешу кезінде тиісті өлшеу әдістерін қолдану</w:t>
      </w:r>
    </w:p>
    <w:p w14:paraId="71896464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EDD3A94" w14:textId="77777777" w:rsidR="00C940F2" w:rsidRPr="000E7B70" w:rsidRDefault="00C940F2" w:rsidP="00C940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Қолданылатын әдебиеттер: </w:t>
      </w:r>
    </w:p>
    <w:p w14:paraId="481D091F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lang w:val="kk-KZ"/>
        </w:rPr>
        <w:t xml:space="preserve">1. </w:t>
      </w:r>
      <w:r w:rsidRPr="000E7B70">
        <w:t xml:space="preserve">Толстова </w:t>
      </w:r>
      <w:proofErr w:type="spellStart"/>
      <w:r w:rsidRPr="000E7B70">
        <w:t>Ю.Николаевна</w:t>
      </w:r>
      <w:proofErr w:type="spellEnd"/>
      <w:r w:rsidRPr="000E7B70">
        <w:t xml:space="preserve">. Измерение в </w:t>
      </w:r>
      <w:proofErr w:type="gramStart"/>
      <w:r w:rsidRPr="000E7B70">
        <w:t>социологии :</w:t>
      </w:r>
      <w:proofErr w:type="gramEnd"/>
      <w:r w:rsidRPr="000E7B70">
        <w:t xml:space="preserve"> учеб. пособие для вузов по специальности 040201 Социология и 040102 Соц. антропология / Ю. Н. Толстова. - </w:t>
      </w:r>
      <w:proofErr w:type="gramStart"/>
      <w:r w:rsidRPr="000E7B70">
        <w:t>М. :</w:t>
      </w:r>
      <w:proofErr w:type="gramEnd"/>
      <w:r w:rsidRPr="000E7B70">
        <w:t xml:space="preserve"> </w:t>
      </w:r>
      <w:proofErr w:type="spellStart"/>
      <w:r w:rsidRPr="000E7B70">
        <w:t>Кн.дом</w:t>
      </w:r>
      <w:proofErr w:type="spellEnd"/>
      <w:r w:rsidRPr="000E7B70">
        <w:t xml:space="preserve"> "Ун-т", 2007. - 287 с.</w:t>
      </w:r>
    </w:p>
    <w:p w14:paraId="1CF3BD6F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2.​ </w:t>
      </w:r>
      <w:r w:rsidRPr="000E7B70">
        <w:t>Толстова Ю.Н. Измерение в социологии. М.: ИДУ, 2009.</w:t>
      </w:r>
    </w:p>
    <w:p w14:paraId="4DB716A0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3.​ </w:t>
      </w:r>
      <w:proofErr w:type="spellStart"/>
      <w:r w:rsidRPr="000E7B70">
        <w:t>Малхотра</w:t>
      </w:r>
      <w:proofErr w:type="spellEnd"/>
      <w:r w:rsidRPr="000E7B70">
        <w:t xml:space="preserve"> </w:t>
      </w:r>
      <w:proofErr w:type="spellStart"/>
      <w:r w:rsidRPr="000E7B70">
        <w:t>Нэреш</w:t>
      </w:r>
      <w:proofErr w:type="spellEnd"/>
      <w:r w:rsidRPr="000E7B70">
        <w:t xml:space="preserve"> К. Маркетинговые исследования. Практическое руководство. – М.: Издательский Дом «Вильямс», 2002, 2003, 2007.</w:t>
      </w:r>
    </w:p>
    <w:p w14:paraId="03EBE706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4.​ </w:t>
      </w:r>
      <w:r w:rsidRPr="000E7B70">
        <w:t>Орлов А.И. Менеджмент: организационно-экономическое моделирование. Учебное пособие для вузов. Ростов-на-Дону: Феникс, 2009.</w:t>
      </w:r>
    </w:p>
    <w:p w14:paraId="0C0A7E11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5.​ </w:t>
      </w:r>
      <w:r w:rsidRPr="000E7B70">
        <w:t xml:space="preserve">Орлов А.И. Об оценке качества процедур анализа данных // Социологические методы в современной исследовательской практике: Сборник статей, посвященный памяти первого декана факультета социологии НИУ ВШЭ А.О. </w:t>
      </w:r>
      <w:proofErr w:type="spellStart"/>
      <w:r w:rsidRPr="000E7B70">
        <w:t>Крыштановского</w:t>
      </w:r>
      <w:proofErr w:type="spellEnd"/>
      <w:r w:rsidRPr="000E7B70">
        <w:t xml:space="preserve"> / Отв. ред. и вступит. ст. О.А. </w:t>
      </w:r>
      <w:proofErr w:type="spellStart"/>
      <w:r w:rsidRPr="000E7B70">
        <w:t>Оберемко</w:t>
      </w:r>
      <w:proofErr w:type="spellEnd"/>
      <w:r w:rsidRPr="000E7B70">
        <w:t>; НИУ ВШЭ, ИС РАН, РОС. М.: НИУ ВШЭ, 2011. - С.7-13.</w:t>
      </w:r>
    </w:p>
    <w:p w14:paraId="0992FE16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  <w:rPr>
          <w:rStyle w:val="s14"/>
          <w:lang w:val="kk-KZ"/>
        </w:rPr>
      </w:pPr>
      <w:r w:rsidRPr="000E7B70">
        <w:rPr>
          <w:rStyle w:val="s14"/>
        </w:rPr>
        <w:t>6.​ </w:t>
      </w:r>
      <w:r w:rsidRPr="000E7B70">
        <w:t>Татарова Г.Г. Основы типологического анализа в социологических исследованиях. М.: Издательский Дом «Высшее образование и наука», 2007</w:t>
      </w:r>
    </w:p>
    <w:p w14:paraId="672A5666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 xml:space="preserve"> 7.​ </w:t>
      </w:r>
      <w:r w:rsidRPr="000E7B70">
        <w:t>Орлов А.И. Прикладная статистика. М.: Экзамен, 2006.</w:t>
      </w:r>
    </w:p>
    <w:p w14:paraId="5E418109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8.​ ​ </w:t>
      </w:r>
      <w:r w:rsidRPr="000E7B70">
        <w:t xml:space="preserve">Толстова Ю.Н. Основы многомерного </w:t>
      </w:r>
      <w:proofErr w:type="spellStart"/>
      <w:r w:rsidRPr="000E7B70">
        <w:t>шкалирования</w:t>
      </w:r>
      <w:proofErr w:type="spellEnd"/>
      <w:r w:rsidRPr="000E7B70">
        <w:t>. Учебное пособие для вузов. М.: Издательство КДУ, 2006.</w:t>
      </w:r>
    </w:p>
    <w:p w14:paraId="12002B63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8D24C5" w14:textId="77777777" w:rsidR="00C940F2" w:rsidRPr="000E7B70" w:rsidRDefault="00C940F2" w:rsidP="00C940F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ДӘРІС 12. ТЕРСТОУН ШКАЛАСЫ</w:t>
      </w:r>
    </w:p>
    <w:p w14:paraId="60C86F0F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Семинар 12.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>Шкаланың алу техникасын сипаты</w:t>
      </w:r>
    </w:p>
    <w:p w14:paraId="045975F5" w14:textId="77777777" w:rsidR="00392EE9" w:rsidRPr="000E7B70" w:rsidRDefault="00392EE9" w:rsidP="00392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Мазмұны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770EF3DE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sz w:val="24"/>
          <w:szCs w:val="24"/>
          <w:lang w:val="kk-KZ"/>
        </w:rPr>
        <w:t>Пайымдауларды қалыптастыру</w:t>
      </w:r>
    </w:p>
    <w:p w14:paraId="13AE90E0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sz w:val="24"/>
          <w:szCs w:val="24"/>
          <w:lang w:val="kk-KZ"/>
        </w:rPr>
        <w:t>Оларға қойылатын талаптар</w:t>
      </w:r>
    </w:p>
    <w:p w14:paraId="2AF8935B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sz w:val="24"/>
          <w:szCs w:val="24"/>
          <w:lang w:val="kk-KZ"/>
        </w:rPr>
        <w:t>Бағалау шкалаларын құру</w:t>
      </w:r>
    </w:p>
    <w:p w14:paraId="1D39C375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Пайымдаулардың ықпалын анықтау принциптері және олардың арасынан шкаланы құруға негіз болатындарын анықтау</w:t>
      </w:r>
    </w:p>
    <w:p w14:paraId="4C0C1839" w14:textId="77777777" w:rsidR="00C940F2" w:rsidRPr="000E7B70" w:rsidRDefault="00392EE9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студенттерде әлеуметтік белгілерді өлшеу ерекшеліктері, шкалаларды құрастырудың негізгі модельдері мен техникалары туралы түсініктерді қалыптастыру.</w:t>
      </w:r>
    </w:p>
    <w:p w14:paraId="070A2FCE" w14:textId="77777777" w:rsidR="00C940F2" w:rsidRPr="000E7B70" w:rsidRDefault="00C940F2" w:rsidP="00C940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әдебиеттер:</w:t>
      </w:r>
    </w:p>
    <w:p w14:paraId="2CD8B74C" w14:textId="77777777" w:rsidR="00C940F2" w:rsidRPr="000E7B70" w:rsidRDefault="00C940F2" w:rsidP="00C940F2">
      <w:pPr>
        <w:pStyle w:val="p34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 w:rsidRPr="000E7B70">
        <w:rPr>
          <w:lang w:val="kk-KZ"/>
        </w:rPr>
        <w:t>М</w:t>
      </w:r>
      <w:proofErr w:type="spellStart"/>
      <w:r w:rsidRPr="000E7B70">
        <w:t>урашкина</w:t>
      </w:r>
      <w:proofErr w:type="spellEnd"/>
      <w:r w:rsidRPr="000E7B70">
        <w:t xml:space="preserve"> Т.И. Теория измерений. Гриф МО РФ Год: 2007. Издательство: Высшая школа. Серия: - Страниц: 151.</w:t>
      </w:r>
    </w:p>
    <w:p w14:paraId="10FCA0B3" w14:textId="77777777" w:rsidR="00C940F2" w:rsidRPr="000E7B70" w:rsidRDefault="00C940F2" w:rsidP="00C940F2">
      <w:pPr>
        <w:pStyle w:val="p34"/>
        <w:numPr>
          <w:ilvl w:val="0"/>
          <w:numId w:val="6"/>
        </w:numPr>
        <w:ind w:left="0" w:firstLine="426"/>
        <w:contextualSpacing/>
        <w:jc w:val="both"/>
        <w:rPr>
          <w:lang w:val="kk-KZ"/>
        </w:rPr>
      </w:pPr>
      <w:r w:rsidRPr="000E7B70">
        <w:t xml:space="preserve">Ильина М.С. Математические методы моделирования в социологических </w:t>
      </w:r>
      <w:proofErr w:type="gramStart"/>
      <w:r w:rsidRPr="000E7B70">
        <w:t>процессах :</w:t>
      </w:r>
      <w:proofErr w:type="gramEnd"/>
      <w:r w:rsidRPr="000E7B70">
        <w:t xml:space="preserve"> пособие для специальности "Социология" / М. С. Ильина, Е. Ю. </w:t>
      </w:r>
      <w:proofErr w:type="spellStart"/>
      <w:r w:rsidRPr="000E7B70">
        <w:t>Солопанов</w:t>
      </w:r>
      <w:proofErr w:type="spellEnd"/>
      <w:r w:rsidRPr="000E7B70">
        <w:t xml:space="preserve">, Е. А. </w:t>
      </w:r>
      <w:proofErr w:type="spellStart"/>
      <w:r w:rsidRPr="000E7B70">
        <w:t>Фунтикова</w:t>
      </w:r>
      <w:proofErr w:type="spellEnd"/>
      <w:r w:rsidRPr="000E7B70">
        <w:t xml:space="preserve">. - </w:t>
      </w:r>
      <w:proofErr w:type="gramStart"/>
      <w:r w:rsidRPr="000E7B70">
        <w:t>Иркутск :</w:t>
      </w:r>
      <w:proofErr w:type="gramEnd"/>
      <w:r w:rsidRPr="000E7B70">
        <w:t xml:space="preserve"> Изд-во </w:t>
      </w:r>
      <w:proofErr w:type="spellStart"/>
      <w:r w:rsidRPr="000E7B70">
        <w:t>ИрГТУ</w:t>
      </w:r>
      <w:proofErr w:type="spellEnd"/>
      <w:r w:rsidRPr="000E7B70">
        <w:t>, 2007. - 92 с.</w:t>
      </w:r>
    </w:p>
    <w:p w14:paraId="46ADAE72" w14:textId="77777777" w:rsidR="00C940F2" w:rsidRPr="000E7B70" w:rsidRDefault="00C940F2" w:rsidP="00C940F2">
      <w:pPr>
        <w:pStyle w:val="p34"/>
        <w:numPr>
          <w:ilvl w:val="0"/>
          <w:numId w:val="6"/>
        </w:numPr>
        <w:ind w:left="0" w:firstLine="426"/>
        <w:contextualSpacing/>
        <w:jc w:val="both"/>
      </w:pPr>
      <w:r w:rsidRPr="000E7B70">
        <w:rPr>
          <w:rStyle w:val="s14"/>
        </w:rPr>
        <w:t>​ </w:t>
      </w:r>
      <w:r w:rsidRPr="000E7B70">
        <w:t xml:space="preserve">Толстова </w:t>
      </w:r>
      <w:proofErr w:type="spellStart"/>
      <w:r w:rsidRPr="000E7B70">
        <w:t>Ю.Николаевна</w:t>
      </w:r>
      <w:proofErr w:type="spellEnd"/>
      <w:r w:rsidRPr="000E7B70">
        <w:t xml:space="preserve">. Измерение в </w:t>
      </w:r>
      <w:proofErr w:type="gramStart"/>
      <w:r w:rsidRPr="000E7B70">
        <w:t>социологии :</w:t>
      </w:r>
      <w:proofErr w:type="gramEnd"/>
      <w:r w:rsidRPr="000E7B70">
        <w:t xml:space="preserve"> учеб. пособие для вузов по специальности 040201 Социология и 040102 Соц. антропология / Ю. Н. Толстова. - </w:t>
      </w:r>
      <w:proofErr w:type="gramStart"/>
      <w:r w:rsidRPr="000E7B70">
        <w:t>М. :</w:t>
      </w:r>
      <w:proofErr w:type="gramEnd"/>
      <w:r w:rsidRPr="000E7B70">
        <w:t xml:space="preserve"> </w:t>
      </w:r>
      <w:proofErr w:type="spellStart"/>
      <w:r w:rsidRPr="000E7B70">
        <w:t>Кн.дом</w:t>
      </w:r>
      <w:proofErr w:type="spellEnd"/>
      <w:r w:rsidRPr="000E7B70">
        <w:t xml:space="preserve"> "Ун-т", 2007. - 287 с.</w:t>
      </w:r>
    </w:p>
    <w:p w14:paraId="100A26D4" w14:textId="77777777" w:rsidR="00C940F2" w:rsidRPr="000E7B70" w:rsidRDefault="00C940F2" w:rsidP="00C940F2">
      <w:pPr>
        <w:pStyle w:val="p34"/>
        <w:numPr>
          <w:ilvl w:val="0"/>
          <w:numId w:val="6"/>
        </w:numPr>
        <w:ind w:left="0" w:firstLine="426"/>
        <w:contextualSpacing/>
        <w:jc w:val="both"/>
      </w:pPr>
      <w:r w:rsidRPr="000E7B70">
        <w:t>Толстова Ю.Н. Измерение в социологии. М.: ИДУ, 2009.</w:t>
      </w:r>
    </w:p>
    <w:p w14:paraId="70805D91" w14:textId="77777777" w:rsidR="00C940F2" w:rsidRPr="000E7B70" w:rsidRDefault="00C940F2" w:rsidP="00C940F2">
      <w:pPr>
        <w:pStyle w:val="p34"/>
        <w:numPr>
          <w:ilvl w:val="0"/>
          <w:numId w:val="6"/>
        </w:numPr>
        <w:ind w:left="0" w:firstLine="426"/>
        <w:contextualSpacing/>
        <w:jc w:val="both"/>
        <w:rPr>
          <w:lang w:val="kk-KZ"/>
        </w:rPr>
      </w:pPr>
      <w:proofErr w:type="spellStart"/>
      <w:r w:rsidRPr="000E7B70">
        <w:t>Малхотра</w:t>
      </w:r>
      <w:proofErr w:type="spellEnd"/>
      <w:r w:rsidRPr="000E7B70">
        <w:t xml:space="preserve"> </w:t>
      </w:r>
      <w:proofErr w:type="spellStart"/>
      <w:r w:rsidRPr="000E7B70">
        <w:t>Нэреш</w:t>
      </w:r>
      <w:proofErr w:type="spellEnd"/>
      <w:r w:rsidRPr="000E7B70">
        <w:t xml:space="preserve"> К. Маркетинговые исследования. Практическое руководство. – М.: Издательский Дом «Вильямс», 2002, 2003, 2007.</w:t>
      </w:r>
    </w:p>
    <w:p w14:paraId="0792799E" w14:textId="77777777" w:rsidR="00C940F2" w:rsidRPr="000E7B70" w:rsidRDefault="00C940F2" w:rsidP="00C940F2">
      <w:pPr>
        <w:pStyle w:val="p34"/>
        <w:numPr>
          <w:ilvl w:val="0"/>
          <w:numId w:val="6"/>
        </w:numPr>
        <w:ind w:left="0" w:firstLine="426"/>
        <w:contextualSpacing/>
        <w:jc w:val="both"/>
      </w:pPr>
      <w:r w:rsidRPr="000E7B70">
        <w:t xml:space="preserve">Математическое моделирование социальных процессов. </w:t>
      </w:r>
      <w:proofErr w:type="spellStart"/>
      <w:r w:rsidRPr="000E7B70">
        <w:t>Вып</w:t>
      </w:r>
      <w:proofErr w:type="spellEnd"/>
      <w:r w:rsidRPr="000E7B70">
        <w:t>. 10: сб. ст. / Под ред. А.П. Михайлова. М.: КДУ, 2009.</w:t>
      </w:r>
    </w:p>
    <w:p w14:paraId="19505248" w14:textId="77777777" w:rsidR="00C940F2" w:rsidRPr="000E7B70" w:rsidRDefault="00C940F2" w:rsidP="00C940F2">
      <w:pPr>
        <w:pStyle w:val="p34"/>
        <w:numPr>
          <w:ilvl w:val="0"/>
          <w:numId w:val="6"/>
        </w:numPr>
        <w:ind w:left="0" w:firstLine="426"/>
        <w:contextualSpacing/>
        <w:jc w:val="both"/>
      </w:pPr>
      <w:proofErr w:type="spellStart"/>
      <w:r w:rsidRPr="000E7B70">
        <w:t>Шведовский</w:t>
      </w:r>
      <w:proofErr w:type="spellEnd"/>
      <w:r w:rsidRPr="000E7B70">
        <w:t xml:space="preserve"> В.А. Особенности социолого-математического моделирования в исследовании социальных процессов. – М.: АПКиППРО,2009.</w:t>
      </w:r>
    </w:p>
    <w:p w14:paraId="39714A41" w14:textId="77777777" w:rsidR="00C940F2" w:rsidRPr="000E7B70" w:rsidRDefault="00C940F2" w:rsidP="00C940F2">
      <w:pPr>
        <w:pStyle w:val="p34"/>
        <w:numPr>
          <w:ilvl w:val="0"/>
          <w:numId w:val="6"/>
        </w:numPr>
        <w:ind w:left="0" w:firstLine="426"/>
        <w:contextualSpacing/>
        <w:jc w:val="both"/>
      </w:pPr>
      <w:r w:rsidRPr="000E7B70">
        <w:t xml:space="preserve">Толстова Ю.Н. Основы многомерного </w:t>
      </w:r>
      <w:proofErr w:type="spellStart"/>
      <w:r w:rsidRPr="000E7B70">
        <w:t>шкалирования</w:t>
      </w:r>
      <w:proofErr w:type="spellEnd"/>
      <w:r w:rsidRPr="000E7B70">
        <w:t>. Учебное пособие для вузов. М.: Издательство КДУ, 2006.</w:t>
      </w:r>
    </w:p>
    <w:p w14:paraId="4A3A7EFF" w14:textId="77777777" w:rsidR="00C940F2" w:rsidRPr="000E7B70" w:rsidRDefault="00C940F2" w:rsidP="00C940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ДӘРІС 13. ЖҰПТЫҚ САЛЫСТЫРУ ӘДІСІ</w:t>
      </w:r>
    </w:p>
    <w:p w14:paraId="4126DF3E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Семинар 13. </w:t>
      </w: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Жұптық салыстыру ақпаратты жинау әдісі ретінде </w:t>
      </w:r>
    </w:p>
    <w:p w14:paraId="0B4F28DD" w14:textId="77777777" w:rsidR="00392EE9" w:rsidRPr="000E7B70" w:rsidRDefault="00392EE9" w:rsidP="00392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Мазмұны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76DF69DE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Оның көмегімен алынатын мәліммееттердің дәстүрлі әдістермен жиналатындарға қарағандағы ерекшелігі</w:t>
      </w:r>
    </w:p>
    <w:p w14:paraId="73ED63B4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Дәстүрлі амалдарға қарағандағы оның артықшылықтары</w:t>
      </w:r>
    </w:p>
    <w:p w14:paraId="7516EC8B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Оның негізінде бағалау шкалаларын құрудағы мәселелер</w:t>
      </w:r>
    </w:p>
    <w:p w14:paraId="0B7D8FF4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Құрастырылатын шкалалардың көп өлшемділігі</w:t>
      </w:r>
    </w:p>
    <w:p w14:paraId="6B083611" w14:textId="77777777" w:rsidR="00C940F2" w:rsidRPr="000E7B70" w:rsidRDefault="00392EE9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студенттерде әлеуметтік белгілерді өлшеу ерекшеліктері, шкалаларды құрастырудың негізгі модельдері мен техникалары туралы түсініктерді қалыптастыру.</w:t>
      </w:r>
    </w:p>
    <w:p w14:paraId="350F0D62" w14:textId="77777777" w:rsidR="00C940F2" w:rsidRPr="000E7B70" w:rsidRDefault="00C940F2" w:rsidP="00C940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Қолданылатын әдебиеттер: </w:t>
      </w:r>
    </w:p>
    <w:p w14:paraId="1D812EF6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lang w:val="kk-KZ"/>
        </w:rPr>
        <w:t xml:space="preserve">1. </w:t>
      </w:r>
      <w:r w:rsidRPr="000E7B70">
        <w:t xml:space="preserve">Толстова </w:t>
      </w:r>
      <w:proofErr w:type="spellStart"/>
      <w:r w:rsidRPr="000E7B70">
        <w:t>Ю.Николаевна</w:t>
      </w:r>
      <w:proofErr w:type="spellEnd"/>
      <w:r w:rsidRPr="000E7B70">
        <w:t xml:space="preserve">. Измерение в </w:t>
      </w:r>
      <w:proofErr w:type="gramStart"/>
      <w:r w:rsidRPr="000E7B70">
        <w:t>социологии :</w:t>
      </w:r>
      <w:proofErr w:type="gramEnd"/>
      <w:r w:rsidRPr="000E7B70">
        <w:t xml:space="preserve"> учеб. пособие для вузов по специальности 040201 Социология и 040102 Соц. антропология / Ю. Н. Толстова. - </w:t>
      </w:r>
      <w:proofErr w:type="gramStart"/>
      <w:r w:rsidRPr="000E7B70">
        <w:t>М. :</w:t>
      </w:r>
      <w:proofErr w:type="gramEnd"/>
      <w:r w:rsidRPr="000E7B70">
        <w:t xml:space="preserve"> </w:t>
      </w:r>
      <w:proofErr w:type="spellStart"/>
      <w:r w:rsidRPr="000E7B70">
        <w:t>Кн.дом</w:t>
      </w:r>
      <w:proofErr w:type="spellEnd"/>
      <w:r w:rsidRPr="000E7B70">
        <w:t xml:space="preserve"> "Ун-т", 2007. - 287 с.</w:t>
      </w:r>
    </w:p>
    <w:p w14:paraId="7FF35C58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2.​ </w:t>
      </w:r>
      <w:r w:rsidRPr="000E7B70">
        <w:t>Толстова Ю.Н. Измерение в социологии. М.: ИДУ, 2009.</w:t>
      </w:r>
    </w:p>
    <w:p w14:paraId="362A9906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3.​ </w:t>
      </w:r>
      <w:proofErr w:type="spellStart"/>
      <w:r w:rsidRPr="000E7B70">
        <w:t>Малхотра</w:t>
      </w:r>
      <w:proofErr w:type="spellEnd"/>
      <w:r w:rsidRPr="000E7B70">
        <w:t xml:space="preserve"> </w:t>
      </w:r>
      <w:proofErr w:type="spellStart"/>
      <w:r w:rsidRPr="000E7B70">
        <w:t>Нэреш</w:t>
      </w:r>
      <w:proofErr w:type="spellEnd"/>
      <w:r w:rsidRPr="000E7B70">
        <w:t xml:space="preserve"> К. Маркетинговые исследования. Практическое руководство. – М.: Издательский Дом «Вильямс», 2002, 2003, 2007.</w:t>
      </w:r>
    </w:p>
    <w:p w14:paraId="1B3D5B2A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4.​ </w:t>
      </w:r>
      <w:r w:rsidRPr="000E7B70">
        <w:t>Орлов А.И. Менеджмент: организационно-экономическое моделирование. Учебное пособие для вузов. Ростов-на-Дону: Феникс, 2009.</w:t>
      </w:r>
    </w:p>
    <w:p w14:paraId="1BDF27E3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>5.​ </w:t>
      </w:r>
      <w:r w:rsidRPr="000E7B70">
        <w:t xml:space="preserve">Орлов А.И. Об оценке качества процедур анализа данных // Социологические методы в современной исследовательской практике: Сборник статей, посвященный памяти первого декана факультета социологии НИУ ВШЭ А.О. </w:t>
      </w:r>
      <w:proofErr w:type="spellStart"/>
      <w:r w:rsidRPr="000E7B70">
        <w:t>Крыштановского</w:t>
      </w:r>
      <w:proofErr w:type="spellEnd"/>
      <w:r w:rsidRPr="000E7B70">
        <w:t xml:space="preserve"> / Отв. ред. и вступит. ст. О.А. </w:t>
      </w:r>
      <w:proofErr w:type="spellStart"/>
      <w:r w:rsidRPr="000E7B70">
        <w:t>Оберемко</w:t>
      </w:r>
      <w:proofErr w:type="spellEnd"/>
      <w:r w:rsidRPr="000E7B70">
        <w:t>; НИУ ВШЭ, ИС РАН, РОС. М.: НИУ ВШЭ, 2011. - С.7-13.</w:t>
      </w:r>
    </w:p>
    <w:p w14:paraId="5B09E9D5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  <w:rPr>
          <w:rStyle w:val="s14"/>
          <w:lang w:val="kk-KZ"/>
        </w:rPr>
      </w:pPr>
      <w:r w:rsidRPr="000E7B70">
        <w:rPr>
          <w:rStyle w:val="s14"/>
        </w:rPr>
        <w:t>6.​ </w:t>
      </w:r>
      <w:r w:rsidRPr="000E7B70">
        <w:t>Татарова Г.Г. Основы типологического анализа в социологических исследованиях. М.: Издательский Дом «Высшее образование и наука», 2007</w:t>
      </w:r>
    </w:p>
    <w:p w14:paraId="265C7D54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t xml:space="preserve"> 7.​ </w:t>
      </w:r>
      <w:r w:rsidRPr="000E7B70">
        <w:t>Орлов А.И. Прикладная статистика. М.: Экзамен, 2006.</w:t>
      </w:r>
    </w:p>
    <w:p w14:paraId="4540B70A" w14:textId="77777777" w:rsidR="00C940F2" w:rsidRPr="000E7B70" w:rsidRDefault="00C940F2" w:rsidP="00C940F2">
      <w:pPr>
        <w:pStyle w:val="p34"/>
        <w:spacing w:before="0" w:beforeAutospacing="0"/>
        <w:ind w:firstLine="426"/>
        <w:contextualSpacing/>
        <w:jc w:val="both"/>
      </w:pPr>
      <w:r w:rsidRPr="000E7B70">
        <w:rPr>
          <w:rStyle w:val="s14"/>
        </w:rPr>
        <w:lastRenderedPageBreak/>
        <w:t>8.​ ​ </w:t>
      </w:r>
      <w:r w:rsidRPr="000E7B70">
        <w:t xml:space="preserve">Толстова Ю.Н. Основы многомерного </w:t>
      </w:r>
      <w:proofErr w:type="spellStart"/>
      <w:r w:rsidRPr="000E7B70">
        <w:t>шкалирования</w:t>
      </w:r>
      <w:proofErr w:type="spellEnd"/>
      <w:r w:rsidRPr="000E7B70">
        <w:t>. Учебное пособие для вузов. М.: Издательство КДУ, 2006.</w:t>
      </w:r>
    </w:p>
    <w:p w14:paraId="5EBAC4F6" w14:textId="77777777" w:rsidR="00C940F2" w:rsidRPr="000E7B70" w:rsidRDefault="00C940F2" w:rsidP="00C940F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22F266" w14:textId="77777777" w:rsidR="00C940F2" w:rsidRPr="000E7B70" w:rsidRDefault="00C940F2" w:rsidP="00C940F2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ДӘРІС 14.Р</w:t>
      </w:r>
      <w:r w:rsidRPr="000E7B70">
        <w:rPr>
          <w:rFonts w:ascii="Times New Roman" w:eastAsia="Times New Roman" w:hAnsi="Times New Roman" w:cs="Times New Roman"/>
          <w:b/>
          <w:sz w:val="24"/>
          <w:szCs w:val="24"/>
        </w:rPr>
        <w:t>ЭНСИСА</w:t>
      </w: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Л</w:t>
      </w:r>
      <w:r w:rsidRPr="000E7B70">
        <w:rPr>
          <w:rFonts w:ascii="Times New Roman" w:eastAsia="Times New Roman" w:hAnsi="Times New Roman" w:cs="Times New Roman"/>
          <w:b/>
          <w:sz w:val="24"/>
          <w:szCs w:val="24"/>
        </w:rPr>
        <w:t>ЕЙКЕРТ ШКАЛА</w:t>
      </w: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СЫ</w:t>
      </w:r>
    </w:p>
    <w:p w14:paraId="5DBA1582" w14:textId="77777777" w:rsidR="00C940F2" w:rsidRPr="000E7B70" w:rsidRDefault="00C940F2" w:rsidP="00C940F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Семинар 14.</w:t>
      </w: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Лайкерт әдісі бойынша өлшеу</w:t>
      </w:r>
    </w:p>
    <w:p w14:paraId="46D80FFE" w14:textId="77777777" w:rsidR="00392EE9" w:rsidRPr="000E7B70" w:rsidRDefault="00392EE9" w:rsidP="00392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Мазмұны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69EA4F19" w14:textId="77777777" w:rsidR="00C940F2" w:rsidRPr="000E7B70" w:rsidRDefault="00C940F2" w:rsidP="00C940F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Бақыланатын белгілер түрлері</w:t>
      </w:r>
    </w:p>
    <w:p w14:paraId="5CE96B64" w14:textId="77777777" w:rsidR="00C940F2" w:rsidRPr="000E7B70" w:rsidRDefault="00C940F2" w:rsidP="00C940F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Оның мәні мен рөлі</w:t>
      </w:r>
    </w:p>
    <w:p w14:paraId="01C9B818" w14:textId="77777777" w:rsidR="00C940F2" w:rsidRPr="000E7B70" w:rsidRDefault="00392EE9" w:rsidP="00392EE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студенттерде әлеуметтік белгілерді өлшеу ерекшеліктері, шкалаларды құрастырудың негізгі модельдері мен техникалары туралы түсініктерді қалыптастыру.</w:t>
      </w:r>
    </w:p>
    <w:p w14:paraId="32A81F40" w14:textId="77777777" w:rsidR="00C940F2" w:rsidRPr="000E7B70" w:rsidRDefault="00C940F2" w:rsidP="00C940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әдебиеттер:</w:t>
      </w:r>
    </w:p>
    <w:p w14:paraId="76C3AC5F" w14:textId="77777777" w:rsidR="00C940F2" w:rsidRPr="000E7B70" w:rsidRDefault="00C940F2" w:rsidP="00C940F2">
      <w:pPr>
        <w:pStyle w:val="p34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 w:rsidRPr="000E7B70">
        <w:rPr>
          <w:lang w:val="kk-KZ"/>
        </w:rPr>
        <w:t>М</w:t>
      </w:r>
      <w:proofErr w:type="spellStart"/>
      <w:r w:rsidRPr="000E7B70">
        <w:t>урашкина</w:t>
      </w:r>
      <w:proofErr w:type="spellEnd"/>
      <w:r w:rsidRPr="000E7B70">
        <w:t xml:space="preserve"> Т.И. Теория измерений. Гриф МО РФ Год: 2007. Издательство: Высшая школа. Серия: - Страниц: 151.</w:t>
      </w:r>
    </w:p>
    <w:p w14:paraId="4BB8AC5A" w14:textId="77777777" w:rsidR="00C940F2" w:rsidRPr="000E7B70" w:rsidRDefault="00C940F2" w:rsidP="00C940F2">
      <w:pPr>
        <w:pStyle w:val="p34"/>
        <w:numPr>
          <w:ilvl w:val="0"/>
          <w:numId w:val="7"/>
        </w:numPr>
        <w:ind w:left="0" w:firstLine="426"/>
        <w:contextualSpacing/>
        <w:jc w:val="both"/>
        <w:rPr>
          <w:lang w:val="kk-KZ"/>
        </w:rPr>
      </w:pPr>
      <w:r w:rsidRPr="000E7B70">
        <w:t xml:space="preserve">Ильина М.С. Математические методы моделирования в социологических </w:t>
      </w:r>
      <w:proofErr w:type="gramStart"/>
      <w:r w:rsidRPr="000E7B70">
        <w:t>процессах :</w:t>
      </w:r>
      <w:proofErr w:type="gramEnd"/>
      <w:r w:rsidRPr="000E7B70">
        <w:t xml:space="preserve"> пособие для специальности "Социология" / М. С. Ильина, Е. Ю. </w:t>
      </w:r>
      <w:proofErr w:type="spellStart"/>
      <w:r w:rsidRPr="000E7B70">
        <w:t>Солопанов</w:t>
      </w:r>
      <w:proofErr w:type="spellEnd"/>
      <w:r w:rsidRPr="000E7B70">
        <w:t xml:space="preserve">, Е. А. </w:t>
      </w:r>
      <w:proofErr w:type="spellStart"/>
      <w:r w:rsidRPr="000E7B70">
        <w:t>Фунтикова</w:t>
      </w:r>
      <w:proofErr w:type="spellEnd"/>
      <w:r w:rsidRPr="000E7B70">
        <w:t xml:space="preserve">. - </w:t>
      </w:r>
      <w:proofErr w:type="gramStart"/>
      <w:r w:rsidRPr="000E7B70">
        <w:t>Иркутск :</w:t>
      </w:r>
      <w:proofErr w:type="gramEnd"/>
      <w:r w:rsidRPr="000E7B70">
        <w:t xml:space="preserve"> Изд-во </w:t>
      </w:r>
      <w:proofErr w:type="spellStart"/>
      <w:r w:rsidRPr="000E7B70">
        <w:t>ИрГТУ</w:t>
      </w:r>
      <w:proofErr w:type="spellEnd"/>
      <w:r w:rsidRPr="000E7B70">
        <w:t>, 2007. - 92 с.</w:t>
      </w:r>
    </w:p>
    <w:p w14:paraId="06B8CBA5" w14:textId="77777777" w:rsidR="00C940F2" w:rsidRPr="000E7B70" w:rsidRDefault="00C940F2" w:rsidP="00C940F2">
      <w:pPr>
        <w:pStyle w:val="p34"/>
        <w:numPr>
          <w:ilvl w:val="0"/>
          <w:numId w:val="7"/>
        </w:numPr>
        <w:ind w:left="0" w:firstLine="426"/>
        <w:contextualSpacing/>
        <w:jc w:val="both"/>
      </w:pPr>
      <w:r w:rsidRPr="000E7B70">
        <w:rPr>
          <w:rStyle w:val="s14"/>
        </w:rPr>
        <w:t>​ </w:t>
      </w:r>
      <w:r w:rsidRPr="000E7B70">
        <w:t xml:space="preserve">Толстова </w:t>
      </w:r>
      <w:proofErr w:type="spellStart"/>
      <w:r w:rsidRPr="000E7B70">
        <w:t>Ю.Николаевна</w:t>
      </w:r>
      <w:proofErr w:type="spellEnd"/>
      <w:r w:rsidRPr="000E7B70">
        <w:t xml:space="preserve">. Измерение в </w:t>
      </w:r>
      <w:proofErr w:type="gramStart"/>
      <w:r w:rsidRPr="000E7B70">
        <w:t>социологии :</w:t>
      </w:r>
      <w:proofErr w:type="gramEnd"/>
      <w:r w:rsidRPr="000E7B70">
        <w:t xml:space="preserve"> учеб. пособие для вузов по специальности 040201 Социология и 040102 Соц. антропология / Ю. Н. Толстова. - </w:t>
      </w:r>
      <w:proofErr w:type="gramStart"/>
      <w:r w:rsidRPr="000E7B70">
        <w:t>М. :</w:t>
      </w:r>
      <w:proofErr w:type="gramEnd"/>
      <w:r w:rsidRPr="000E7B70">
        <w:t xml:space="preserve"> </w:t>
      </w:r>
      <w:proofErr w:type="spellStart"/>
      <w:r w:rsidRPr="000E7B70">
        <w:t>Кн.дом</w:t>
      </w:r>
      <w:proofErr w:type="spellEnd"/>
      <w:r w:rsidRPr="000E7B70">
        <w:t xml:space="preserve"> "Ун-т", 2007. - 287 с.</w:t>
      </w:r>
    </w:p>
    <w:p w14:paraId="7A692F56" w14:textId="77777777" w:rsidR="00C940F2" w:rsidRPr="000E7B70" w:rsidRDefault="00C940F2" w:rsidP="00C940F2">
      <w:pPr>
        <w:pStyle w:val="p34"/>
        <w:numPr>
          <w:ilvl w:val="0"/>
          <w:numId w:val="7"/>
        </w:numPr>
        <w:ind w:left="0" w:firstLine="426"/>
        <w:contextualSpacing/>
        <w:jc w:val="both"/>
      </w:pPr>
      <w:r w:rsidRPr="000E7B70">
        <w:t>Толстова Ю.Н. Измерение в социологии. М.: ИДУ, 2009.</w:t>
      </w:r>
    </w:p>
    <w:p w14:paraId="3049F180" w14:textId="77777777" w:rsidR="00C940F2" w:rsidRPr="000E7B70" w:rsidRDefault="00C940F2" w:rsidP="00C940F2">
      <w:pPr>
        <w:pStyle w:val="p34"/>
        <w:numPr>
          <w:ilvl w:val="0"/>
          <w:numId w:val="7"/>
        </w:numPr>
        <w:ind w:left="0" w:firstLine="426"/>
        <w:contextualSpacing/>
        <w:jc w:val="both"/>
        <w:rPr>
          <w:lang w:val="kk-KZ"/>
        </w:rPr>
      </w:pPr>
      <w:proofErr w:type="spellStart"/>
      <w:r w:rsidRPr="000E7B70">
        <w:t>Малхотра</w:t>
      </w:r>
      <w:proofErr w:type="spellEnd"/>
      <w:r w:rsidRPr="000E7B70">
        <w:t xml:space="preserve"> </w:t>
      </w:r>
      <w:proofErr w:type="spellStart"/>
      <w:r w:rsidRPr="000E7B70">
        <w:t>Нэреш</w:t>
      </w:r>
      <w:proofErr w:type="spellEnd"/>
      <w:r w:rsidRPr="000E7B70">
        <w:t xml:space="preserve"> К. Маркетинговые исследования. Практическое руководство. – М.: Издательский Дом «Вильямс», 2002, 2003, 2007.</w:t>
      </w:r>
    </w:p>
    <w:p w14:paraId="1FC28DB3" w14:textId="77777777" w:rsidR="00C940F2" w:rsidRPr="000E7B70" w:rsidRDefault="00C940F2" w:rsidP="00C940F2">
      <w:pPr>
        <w:pStyle w:val="p34"/>
        <w:numPr>
          <w:ilvl w:val="0"/>
          <w:numId w:val="7"/>
        </w:numPr>
        <w:ind w:left="0" w:firstLine="426"/>
        <w:contextualSpacing/>
        <w:jc w:val="both"/>
      </w:pPr>
      <w:r w:rsidRPr="000E7B70">
        <w:t xml:space="preserve">Математическое моделирование социальных процессов. </w:t>
      </w:r>
      <w:proofErr w:type="spellStart"/>
      <w:r w:rsidRPr="000E7B70">
        <w:t>Вып</w:t>
      </w:r>
      <w:proofErr w:type="spellEnd"/>
      <w:r w:rsidRPr="000E7B70">
        <w:t>. 10: сб. ст. / Под ред. А.П. Михайлова. М.: КДУ, 2009.</w:t>
      </w:r>
    </w:p>
    <w:p w14:paraId="05C2C979" w14:textId="77777777" w:rsidR="00C940F2" w:rsidRPr="000E7B70" w:rsidRDefault="00C940F2" w:rsidP="00C940F2">
      <w:pPr>
        <w:pStyle w:val="p34"/>
        <w:numPr>
          <w:ilvl w:val="0"/>
          <w:numId w:val="7"/>
        </w:numPr>
        <w:ind w:left="0" w:firstLine="426"/>
        <w:contextualSpacing/>
        <w:jc w:val="both"/>
      </w:pPr>
      <w:proofErr w:type="spellStart"/>
      <w:r w:rsidRPr="000E7B70">
        <w:t>Шведовский</w:t>
      </w:r>
      <w:proofErr w:type="spellEnd"/>
      <w:r w:rsidRPr="000E7B70">
        <w:t xml:space="preserve"> В.А. Особенности социолого-математического моделирования в исследовании социальных процессов. – М.: АПКиППРО,2009.</w:t>
      </w:r>
    </w:p>
    <w:p w14:paraId="1CB7D856" w14:textId="77777777" w:rsidR="00C940F2" w:rsidRPr="000E7B70" w:rsidRDefault="00C940F2" w:rsidP="00C940F2">
      <w:pPr>
        <w:pStyle w:val="p34"/>
        <w:numPr>
          <w:ilvl w:val="0"/>
          <w:numId w:val="7"/>
        </w:numPr>
        <w:ind w:left="0" w:firstLine="426"/>
        <w:contextualSpacing/>
        <w:jc w:val="both"/>
      </w:pPr>
      <w:r w:rsidRPr="000E7B70">
        <w:t xml:space="preserve">Толстова Ю.Н. Основы многомерного </w:t>
      </w:r>
      <w:proofErr w:type="spellStart"/>
      <w:r w:rsidRPr="000E7B70">
        <w:t>шкалирования</w:t>
      </w:r>
      <w:proofErr w:type="spellEnd"/>
      <w:r w:rsidRPr="000E7B70">
        <w:t>. Учебное пособие для вузов. М.: Издательство КДУ, 2006.</w:t>
      </w:r>
    </w:p>
    <w:p w14:paraId="53F3299E" w14:textId="77777777" w:rsidR="00C940F2" w:rsidRPr="000E7B70" w:rsidRDefault="00C940F2" w:rsidP="00C940F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ДӘРІС 15. ГУТТМАНТЫҢ ШКАЛОГРАМДЫ ТАЛДАУЫ</w:t>
      </w:r>
    </w:p>
    <w:p w14:paraId="32906C17" w14:textId="77777777" w:rsidR="00C940F2" w:rsidRPr="000E7B70" w:rsidRDefault="00C940F2" w:rsidP="00C940F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Семинар 15. </w:t>
      </w: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Гуттмантың шкалограммының мәні Бақыланатын белгі түрлері</w:t>
      </w:r>
    </w:p>
    <w:p w14:paraId="698F7217" w14:textId="77777777" w:rsidR="00392EE9" w:rsidRPr="000E7B70" w:rsidRDefault="00392EE9" w:rsidP="00392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Мазмұны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3F18BDFD" w14:textId="77777777" w:rsidR="00C940F2" w:rsidRPr="000E7B70" w:rsidRDefault="00C940F2" w:rsidP="00C940F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B70">
        <w:rPr>
          <w:rFonts w:ascii="Times New Roman" w:eastAsia="Times New Roman" w:hAnsi="Times New Roman" w:cs="Times New Roman"/>
          <w:sz w:val="24"/>
          <w:szCs w:val="24"/>
          <w:lang w:val="kk-KZ"/>
        </w:rPr>
        <w:t>Сұрақтар мен респонденттер типологиясы мүмкіндіктері</w:t>
      </w:r>
    </w:p>
    <w:p w14:paraId="333D6063" w14:textId="77777777" w:rsidR="00C940F2" w:rsidRPr="000E7B70" w:rsidRDefault="00392EE9" w:rsidP="00C940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0E7B70">
        <w:rPr>
          <w:rFonts w:ascii="Times New Roman" w:hAnsi="Times New Roman" w:cs="Times New Roman"/>
          <w:sz w:val="24"/>
          <w:szCs w:val="24"/>
          <w:lang w:val="kk-KZ"/>
        </w:rPr>
        <w:t>студенттерде әлеуметтік белгілерді өлшеу ерекшеліктері, шкалаларды құрастырудың негізгі модельдері мен техникалары туралы түсініктерді қалыптастыру.</w:t>
      </w:r>
    </w:p>
    <w:p w14:paraId="54A788C2" w14:textId="77777777" w:rsidR="00C940F2" w:rsidRPr="000E7B70" w:rsidRDefault="00C940F2" w:rsidP="00C940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7B70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әдебиеттер:</w:t>
      </w:r>
    </w:p>
    <w:p w14:paraId="3A366FAA" w14:textId="77777777" w:rsidR="00C940F2" w:rsidRPr="000E7B70" w:rsidRDefault="00C940F2" w:rsidP="00C940F2">
      <w:pPr>
        <w:pStyle w:val="p34"/>
        <w:numPr>
          <w:ilvl w:val="0"/>
          <w:numId w:val="8"/>
        </w:numPr>
        <w:spacing w:before="0" w:beforeAutospacing="0" w:after="0" w:afterAutospacing="0"/>
        <w:contextualSpacing/>
        <w:jc w:val="both"/>
      </w:pPr>
      <w:r w:rsidRPr="000E7B70">
        <w:rPr>
          <w:lang w:val="kk-KZ"/>
        </w:rPr>
        <w:t>М</w:t>
      </w:r>
      <w:proofErr w:type="spellStart"/>
      <w:r w:rsidRPr="000E7B70">
        <w:t>урашкина</w:t>
      </w:r>
      <w:proofErr w:type="spellEnd"/>
      <w:r w:rsidRPr="000E7B70">
        <w:t xml:space="preserve"> Т.И. Теория измерений. Гриф МО РФ Год: 2007. Издательство: Высшая школа. Серия: - Страниц: 151.</w:t>
      </w:r>
    </w:p>
    <w:p w14:paraId="5566A9E5" w14:textId="77777777" w:rsidR="00C940F2" w:rsidRPr="000E7B70" w:rsidRDefault="00C940F2" w:rsidP="00C940F2">
      <w:pPr>
        <w:pStyle w:val="p34"/>
        <w:numPr>
          <w:ilvl w:val="0"/>
          <w:numId w:val="8"/>
        </w:numPr>
        <w:ind w:left="0" w:firstLine="426"/>
        <w:contextualSpacing/>
        <w:jc w:val="both"/>
        <w:rPr>
          <w:lang w:val="kk-KZ"/>
        </w:rPr>
      </w:pPr>
      <w:r w:rsidRPr="000E7B70">
        <w:t xml:space="preserve">Ильина М.С. Математические методы моделирования в социологических </w:t>
      </w:r>
      <w:proofErr w:type="gramStart"/>
      <w:r w:rsidRPr="000E7B70">
        <w:t>процессах :</w:t>
      </w:r>
      <w:proofErr w:type="gramEnd"/>
      <w:r w:rsidRPr="000E7B70">
        <w:t xml:space="preserve"> пособие для специальности "Социология" / М. С. Ильина, Е. Ю. </w:t>
      </w:r>
      <w:proofErr w:type="spellStart"/>
      <w:r w:rsidRPr="000E7B70">
        <w:t>Солопанов</w:t>
      </w:r>
      <w:proofErr w:type="spellEnd"/>
      <w:r w:rsidRPr="000E7B70">
        <w:t xml:space="preserve">, Е. А. </w:t>
      </w:r>
      <w:proofErr w:type="spellStart"/>
      <w:r w:rsidRPr="000E7B70">
        <w:t>Фунтикова</w:t>
      </w:r>
      <w:proofErr w:type="spellEnd"/>
      <w:r w:rsidRPr="000E7B70">
        <w:t xml:space="preserve">. - </w:t>
      </w:r>
      <w:proofErr w:type="gramStart"/>
      <w:r w:rsidRPr="000E7B70">
        <w:t>Иркутск :</w:t>
      </w:r>
      <w:proofErr w:type="gramEnd"/>
      <w:r w:rsidRPr="000E7B70">
        <w:t xml:space="preserve"> Изд-во </w:t>
      </w:r>
      <w:proofErr w:type="spellStart"/>
      <w:r w:rsidRPr="000E7B70">
        <w:t>ИрГТУ</w:t>
      </w:r>
      <w:proofErr w:type="spellEnd"/>
      <w:r w:rsidRPr="000E7B70">
        <w:t>, 2007. - 92 с.</w:t>
      </w:r>
    </w:p>
    <w:p w14:paraId="5E908790" w14:textId="77777777" w:rsidR="00C940F2" w:rsidRPr="000E7B70" w:rsidRDefault="00C940F2" w:rsidP="00C940F2">
      <w:pPr>
        <w:pStyle w:val="p34"/>
        <w:numPr>
          <w:ilvl w:val="0"/>
          <w:numId w:val="8"/>
        </w:numPr>
        <w:ind w:left="0" w:firstLine="426"/>
        <w:contextualSpacing/>
        <w:jc w:val="both"/>
      </w:pPr>
      <w:r w:rsidRPr="000E7B70">
        <w:rPr>
          <w:rStyle w:val="s14"/>
        </w:rPr>
        <w:t>​ </w:t>
      </w:r>
      <w:r w:rsidRPr="000E7B70">
        <w:t xml:space="preserve">Толстова </w:t>
      </w:r>
      <w:proofErr w:type="spellStart"/>
      <w:r w:rsidRPr="000E7B70">
        <w:t>Ю.Николаевна</w:t>
      </w:r>
      <w:proofErr w:type="spellEnd"/>
      <w:r w:rsidRPr="000E7B70">
        <w:t xml:space="preserve">. Измерение в </w:t>
      </w:r>
      <w:proofErr w:type="gramStart"/>
      <w:r w:rsidRPr="000E7B70">
        <w:t>социологии :</w:t>
      </w:r>
      <w:proofErr w:type="gramEnd"/>
      <w:r w:rsidRPr="000E7B70">
        <w:t xml:space="preserve"> учеб. пособие для вузов по специальности 040201 Социология и 040102 Соц. антропология / Ю. Н. Толстова. - </w:t>
      </w:r>
      <w:proofErr w:type="gramStart"/>
      <w:r w:rsidRPr="000E7B70">
        <w:t>М. :</w:t>
      </w:r>
      <w:proofErr w:type="gramEnd"/>
      <w:r w:rsidRPr="000E7B70">
        <w:t xml:space="preserve"> </w:t>
      </w:r>
      <w:proofErr w:type="spellStart"/>
      <w:r w:rsidRPr="000E7B70">
        <w:t>Кн.дом</w:t>
      </w:r>
      <w:proofErr w:type="spellEnd"/>
      <w:r w:rsidRPr="000E7B70">
        <w:t xml:space="preserve"> "Ун-т", 2007. - 287 с.</w:t>
      </w:r>
    </w:p>
    <w:p w14:paraId="69AD8331" w14:textId="77777777" w:rsidR="00C940F2" w:rsidRPr="000E7B70" w:rsidRDefault="00C940F2" w:rsidP="00C940F2">
      <w:pPr>
        <w:pStyle w:val="p34"/>
        <w:numPr>
          <w:ilvl w:val="0"/>
          <w:numId w:val="8"/>
        </w:numPr>
        <w:ind w:left="0" w:firstLine="426"/>
        <w:contextualSpacing/>
        <w:jc w:val="both"/>
      </w:pPr>
      <w:r w:rsidRPr="000E7B70">
        <w:t>Толстова Ю.Н. Измерение в социологии. М.: ИДУ, 2009.</w:t>
      </w:r>
    </w:p>
    <w:p w14:paraId="408ECD83" w14:textId="77777777" w:rsidR="00C940F2" w:rsidRPr="000E7B70" w:rsidRDefault="00C940F2" w:rsidP="00C940F2">
      <w:pPr>
        <w:pStyle w:val="p34"/>
        <w:numPr>
          <w:ilvl w:val="0"/>
          <w:numId w:val="8"/>
        </w:numPr>
        <w:ind w:left="0" w:firstLine="426"/>
        <w:contextualSpacing/>
        <w:jc w:val="both"/>
        <w:rPr>
          <w:lang w:val="kk-KZ"/>
        </w:rPr>
      </w:pPr>
      <w:proofErr w:type="spellStart"/>
      <w:r w:rsidRPr="000E7B70">
        <w:t>Малхотра</w:t>
      </w:r>
      <w:proofErr w:type="spellEnd"/>
      <w:r w:rsidRPr="000E7B70">
        <w:t xml:space="preserve"> </w:t>
      </w:r>
      <w:proofErr w:type="spellStart"/>
      <w:r w:rsidRPr="000E7B70">
        <w:t>Нэреш</w:t>
      </w:r>
      <w:proofErr w:type="spellEnd"/>
      <w:r w:rsidRPr="000E7B70">
        <w:t xml:space="preserve"> К. Маркетинговые исследования. Практическое руководство. – М.: Издательский Дом «Вильямс», 2002, 2003, 2007.</w:t>
      </w:r>
    </w:p>
    <w:p w14:paraId="416EE4D8" w14:textId="77777777" w:rsidR="00C940F2" w:rsidRPr="000E7B70" w:rsidRDefault="00C940F2" w:rsidP="00C940F2">
      <w:pPr>
        <w:pStyle w:val="p34"/>
        <w:numPr>
          <w:ilvl w:val="0"/>
          <w:numId w:val="8"/>
        </w:numPr>
        <w:ind w:left="0" w:firstLine="426"/>
        <w:contextualSpacing/>
        <w:jc w:val="both"/>
      </w:pPr>
      <w:r w:rsidRPr="000E7B70">
        <w:t xml:space="preserve">Математическое моделирование социальных процессов. </w:t>
      </w:r>
      <w:proofErr w:type="spellStart"/>
      <w:r w:rsidRPr="000E7B70">
        <w:t>Вып</w:t>
      </w:r>
      <w:proofErr w:type="spellEnd"/>
      <w:r w:rsidRPr="000E7B70">
        <w:t>. 10: сб. ст. / Под ред. А.П. Михайлова. М.: КДУ, 2009.</w:t>
      </w:r>
    </w:p>
    <w:p w14:paraId="564E0C88" w14:textId="77777777" w:rsidR="00C940F2" w:rsidRPr="000E7B70" w:rsidRDefault="00C940F2" w:rsidP="00C940F2">
      <w:pPr>
        <w:pStyle w:val="p34"/>
        <w:numPr>
          <w:ilvl w:val="0"/>
          <w:numId w:val="8"/>
        </w:numPr>
        <w:ind w:left="0" w:firstLine="426"/>
        <w:contextualSpacing/>
        <w:jc w:val="both"/>
      </w:pPr>
      <w:proofErr w:type="spellStart"/>
      <w:r w:rsidRPr="000E7B70">
        <w:lastRenderedPageBreak/>
        <w:t>Шведовский</w:t>
      </w:r>
      <w:proofErr w:type="spellEnd"/>
      <w:r w:rsidRPr="000E7B70">
        <w:t xml:space="preserve"> В.А. Особенности социолого-математического моделирования в исследовании социальных процессов. – М.: АПКиППРО,2009.</w:t>
      </w:r>
    </w:p>
    <w:p w14:paraId="0B43A3FD" w14:textId="77777777" w:rsidR="00C940F2" w:rsidRPr="000E7B70" w:rsidRDefault="00C940F2" w:rsidP="00C940F2">
      <w:pPr>
        <w:pStyle w:val="p34"/>
        <w:numPr>
          <w:ilvl w:val="0"/>
          <w:numId w:val="8"/>
        </w:numPr>
        <w:ind w:left="0" w:firstLine="426"/>
        <w:contextualSpacing/>
        <w:jc w:val="both"/>
      </w:pPr>
      <w:r w:rsidRPr="000E7B70">
        <w:t xml:space="preserve">Толстова Ю.Н. Основы многомерного </w:t>
      </w:r>
      <w:proofErr w:type="spellStart"/>
      <w:r w:rsidRPr="000E7B70">
        <w:t>шкалирования</w:t>
      </w:r>
      <w:proofErr w:type="spellEnd"/>
      <w:r w:rsidRPr="000E7B70">
        <w:t>. Учебное пособие для вузов. М.: Издательство КДУ, 2006.</w:t>
      </w:r>
    </w:p>
    <w:p w14:paraId="3CF6C793" w14:textId="77777777" w:rsidR="00C940F2" w:rsidRPr="000E7B70" w:rsidRDefault="00C940F2" w:rsidP="00C940F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C940F2" w:rsidRPr="000E7B70" w:rsidSect="0021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1055"/>
    <w:multiLevelType w:val="hybridMultilevel"/>
    <w:tmpl w:val="F836E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15BC"/>
    <w:multiLevelType w:val="hybridMultilevel"/>
    <w:tmpl w:val="F836E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7889"/>
    <w:multiLevelType w:val="hybridMultilevel"/>
    <w:tmpl w:val="F836E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D2ABF"/>
    <w:multiLevelType w:val="hybridMultilevel"/>
    <w:tmpl w:val="F836E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90866"/>
    <w:multiLevelType w:val="hybridMultilevel"/>
    <w:tmpl w:val="F836E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20E8F"/>
    <w:multiLevelType w:val="hybridMultilevel"/>
    <w:tmpl w:val="F836E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F0CCC"/>
    <w:multiLevelType w:val="hybridMultilevel"/>
    <w:tmpl w:val="F836E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D4738"/>
    <w:multiLevelType w:val="hybridMultilevel"/>
    <w:tmpl w:val="F836E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F2"/>
    <w:rsid w:val="000416D3"/>
    <w:rsid w:val="000E7B70"/>
    <w:rsid w:val="000F48D4"/>
    <w:rsid w:val="002170AC"/>
    <w:rsid w:val="00392EE9"/>
    <w:rsid w:val="004504F5"/>
    <w:rsid w:val="006E29F2"/>
    <w:rsid w:val="00795249"/>
    <w:rsid w:val="008E4EA8"/>
    <w:rsid w:val="009A2ADA"/>
    <w:rsid w:val="00A55283"/>
    <w:rsid w:val="00A5543E"/>
    <w:rsid w:val="00B445F2"/>
    <w:rsid w:val="00C940F2"/>
    <w:rsid w:val="00CC4C13"/>
    <w:rsid w:val="00D83A7E"/>
    <w:rsid w:val="00DD2C24"/>
    <w:rsid w:val="00DE37EC"/>
    <w:rsid w:val="00F11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2AA4D"/>
  <w15:docId w15:val="{D9C27F75-891C-4E9A-957F-6E934B42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0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940F2"/>
    <w:pPr>
      <w:ind w:left="720"/>
      <w:contextualSpacing/>
    </w:pPr>
    <w:rPr>
      <w:rFonts w:eastAsiaTheme="minorHAnsi"/>
      <w:lang w:eastAsia="en-US"/>
    </w:rPr>
  </w:style>
  <w:style w:type="paragraph" w:customStyle="1" w:styleId="p16">
    <w:name w:val="p16"/>
    <w:basedOn w:val="a"/>
    <w:rsid w:val="00C9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C9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C940F2"/>
  </w:style>
  <w:style w:type="character" w:customStyle="1" w:styleId="12">
    <w:name w:val="Основной текст (12)_"/>
    <w:basedOn w:val="a0"/>
    <w:link w:val="121"/>
    <w:uiPriority w:val="99"/>
    <w:locked/>
    <w:rsid w:val="00CC4C1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CC4C13"/>
    <w:pPr>
      <w:shd w:val="clear" w:color="auto" w:fill="FFFFFF"/>
      <w:spacing w:before="240" w:after="0" w:line="216" w:lineRule="exact"/>
      <w:jc w:val="both"/>
    </w:pPr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3445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Дархан</cp:lastModifiedBy>
  <cp:revision>4</cp:revision>
  <dcterms:created xsi:type="dcterms:W3CDTF">2023-01-16T09:37:00Z</dcterms:created>
  <dcterms:modified xsi:type="dcterms:W3CDTF">2024-01-12T09:38:00Z</dcterms:modified>
</cp:coreProperties>
</file>